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166E9C08" w:rsidP="6310D43B" w:rsidRDefault="166E9C08" w14:paraId="670F0B2F" w14:textId="3304165D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6310D43B">
        <w:rPr>
          <w:rFonts w:ascii="Times New Roman" w:hAnsi="Times New Roman" w:eastAsia="Times New Roman" w:cs="Times New Roman"/>
          <w:sz w:val="24"/>
          <w:szCs w:val="24"/>
        </w:rPr>
        <w:t>Operation/Assembly Manual</w:t>
      </w:r>
    </w:p>
    <w:p w:rsidR="6310D43B" w:rsidP="6310D43B" w:rsidRDefault="6310D43B" w14:paraId="695643F7" w14:textId="08458CE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755D37F2" w:rsidP="1715538B" w:rsidRDefault="755D37F2" w14:paraId="726C675C" w14:textId="13C388B8">
      <w:pPr>
        <w:pStyle w:val="Heading1"/>
        <w:rPr>
          <w:color w:val="auto"/>
        </w:rPr>
      </w:pPr>
      <w:r w:rsidRPr="1715538B">
        <w:rPr>
          <w:color w:val="auto"/>
        </w:rPr>
        <w:t>Assembly and Disassembly Instructions</w:t>
      </w:r>
    </w:p>
    <w:p w:rsidR="330758F5" w:rsidP="1715538B" w:rsidRDefault="330758F5" w14:paraId="0B1AC8F6" w14:textId="1D16BCA1">
      <w:pPr>
        <w:jc w:val="both"/>
      </w:pPr>
      <w:r w:rsidRPr="1715538B">
        <w:t xml:space="preserve">The following list of steps breaks down the Assembly Instructions for the NASA Robotic explorer Rover. Each section </w:t>
      </w:r>
      <w:r w:rsidRPr="1715538B" w:rsidR="3539E169">
        <w:t>is broken up into separate sub-assemblies, with listed steps, to manufacture the Physical Rover Model.</w:t>
      </w:r>
    </w:p>
    <w:p w:rsidR="2C4709AC" w:rsidP="1715538B" w:rsidRDefault="2C4709AC" w14:paraId="0AE2123B" w14:textId="7DA7EB62">
      <w:r w:rsidRPr="1715538B">
        <w:rPr>
          <w:color w:val="FF0000"/>
        </w:rPr>
        <w:t>Note:</w:t>
      </w:r>
      <w:r w:rsidRPr="1715538B">
        <w:t xml:space="preserve"> Rover is not meant to be Disassembled, if need</w:t>
      </w:r>
      <w:r w:rsidRPr="1715538B" w:rsidR="6C6BE3C6">
        <w:t xml:space="preserve"> to </w:t>
      </w:r>
      <w:r w:rsidRPr="1715538B" w:rsidR="1C2D7B83">
        <w:t>disassemble</w:t>
      </w:r>
      <w:r w:rsidRPr="1715538B">
        <w:t>, follow sub assembly steps listed below</w:t>
      </w:r>
      <w:r w:rsidRPr="1715538B" w:rsidR="4195220F">
        <w:t xml:space="preserve"> in reverse</w:t>
      </w:r>
    </w:p>
    <w:p w:rsidR="7F0FDF92" w:rsidP="1715538B" w:rsidRDefault="7F0FDF92" w14:paraId="3CBA9749" w14:textId="5FB9904E">
      <w:pPr>
        <w:pStyle w:val="Heading2"/>
        <w:jc w:val="both"/>
        <w:rPr>
          <w:color w:val="auto"/>
        </w:rPr>
      </w:pPr>
      <w:r w:rsidRPr="1715538B">
        <w:rPr>
          <w:color w:val="auto"/>
        </w:rPr>
        <w:t>Body</w:t>
      </w:r>
    </w:p>
    <w:p w:rsidR="7F0FDF92" w:rsidP="1715538B" w:rsidRDefault="7F0FDF92" w14:paraId="45557685" w14:textId="147A08E2">
      <w:pPr>
        <w:pStyle w:val="ListParagraph"/>
        <w:numPr>
          <w:ilvl w:val="0"/>
          <w:numId w:val="12"/>
        </w:numPr>
        <w:jc w:val="both"/>
        <w:rPr>
          <w:rFonts w:eastAsiaTheme="minorEastAsia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Use nuts and bolts attach the aluminum panels to the frame of the rover. Repeat for each side.</w:t>
      </w:r>
    </w:p>
    <w:p w:rsidR="7F0FDF92" w:rsidP="1715538B" w:rsidRDefault="7F0FDF92" w14:paraId="49C8E438" w14:textId="7F160AA7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Attach the top using hinges and nuts and bolts.</w:t>
      </w:r>
    </w:p>
    <w:p w:rsidR="7F0FDF92" w:rsidP="1715538B" w:rsidRDefault="7F0FDF92" w14:paraId="23EA1395" w14:textId="54ED02CF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Feed the wiring through the holes in the panels to the Arduino.</w:t>
      </w:r>
    </w:p>
    <w:p w:rsidR="07FE1ADC" w:rsidP="1715538B" w:rsidRDefault="07FE1ADC" w14:paraId="7FFA42CD" w14:textId="1D9B1867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1F2C075">
        <w:rPr>
          <w:rFonts w:ascii="Times New Roman" w:hAnsi="Times New Roman" w:eastAsia="Times New Roman" w:cs="Times New Roman"/>
          <w:sz w:val="24"/>
          <w:szCs w:val="24"/>
        </w:rPr>
        <w:t xml:space="preserve">Screw Drive </w:t>
      </w:r>
      <w:r w:rsidRPr="31F2C075" w:rsidR="46FACF88">
        <w:rPr>
          <w:rFonts w:ascii="Times New Roman" w:hAnsi="Times New Roman" w:eastAsia="Times New Roman" w:cs="Times New Roman"/>
          <w:sz w:val="24"/>
          <w:szCs w:val="24"/>
        </w:rPr>
        <w:t>S</w:t>
      </w:r>
      <w:r w:rsidRPr="31F2C075">
        <w:rPr>
          <w:rFonts w:ascii="Times New Roman" w:hAnsi="Times New Roman" w:eastAsia="Times New Roman" w:cs="Times New Roman"/>
          <w:sz w:val="24"/>
          <w:szCs w:val="24"/>
        </w:rPr>
        <w:t>ub assembly</w:t>
      </w:r>
    </w:p>
    <w:p w:rsidR="07FE1ADC" w:rsidP="1715538B" w:rsidRDefault="07FE1ADC" w14:paraId="2DAA11EA" w14:textId="1C039BDE">
      <w:pPr>
        <w:pStyle w:val="ListParagraph"/>
        <w:numPr>
          <w:ilvl w:val="0"/>
          <w:numId w:val="14"/>
        </w:numPr>
        <w:jc w:val="both"/>
        <w:rPr>
          <w:rFonts w:eastAsiaTheme="minorEastAsia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Attach the motor to the to </w:t>
      </w:r>
      <w:r w:rsidRPr="1715538B" w:rsidR="5FC9378D">
        <w:rPr>
          <w:rFonts w:ascii="Times New Roman" w:hAnsi="Times New Roman" w:eastAsia="Times New Roman" w:cs="Times New Roman"/>
          <w:sz w:val="24"/>
          <w:szCs w:val="24"/>
        </w:rPr>
        <w:t xml:space="preserve">the motor mount using the </w:t>
      </w:r>
      <w:r w:rsidRPr="1715538B" w:rsidR="24E41691">
        <w:rPr>
          <w:rFonts w:ascii="Times New Roman" w:hAnsi="Times New Roman" w:eastAsia="Times New Roman" w:cs="Times New Roman"/>
          <w:sz w:val="24"/>
          <w:szCs w:val="24"/>
        </w:rPr>
        <w:t>5-screw</w:t>
      </w:r>
      <w:r w:rsidRPr="1715538B" w:rsidR="5FC9378D">
        <w:rPr>
          <w:rFonts w:ascii="Times New Roman" w:hAnsi="Times New Roman" w:eastAsia="Times New Roman" w:cs="Times New Roman"/>
          <w:sz w:val="24"/>
          <w:szCs w:val="24"/>
        </w:rPr>
        <w:t xml:space="preserve"> included with the motor mount.</w:t>
      </w:r>
    </w:p>
    <w:p w:rsidR="07FE1ADC" w:rsidP="1715538B" w:rsidRDefault="5FC9378D" w14:paraId="6515A635" w14:textId="14B7F393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 Attach the motor mount to the channel using ¼ 20</w:t>
      </w:r>
      <w:r w:rsidRPr="1715538B" w:rsidR="00A9B2D8">
        <w:rPr>
          <w:rFonts w:ascii="Times New Roman" w:hAnsi="Times New Roman" w:eastAsia="Times New Roman" w:cs="Times New Roman"/>
          <w:sz w:val="24"/>
          <w:szCs w:val="24"/>
        </w:rPr>
        <w:t xml:space="preserve"> screws. </w:t>
      </w:r>
    </w:p>
    <w:p w:rsidR="07FE1ADC" w:rsidP="1715538B" w:rsidRDefault="00A9B2D8" w14:paraId="6042E5E8" w14:textId="0541E551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Extend the shaft on the motor by using a </w:t>
      </w:r>
      <w:r w:rsidRPr="1715538B" w:rsidR="001D5E83">
        <w:rPr>
          <w:rFonts w:ascii="Times New Roman" w:hAnsi="Times New Roman" w:eastAsia="Times New Roman" w:cs="Times New Roman"/>
          <w:sz w:val="24"/>
          <w:szCs w:val="24"/>
        </w:rPr>
        <w:t>coupler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 and shaft </w:t>
      </w:r>
      <w:r w:rsidRPr="1715538B" w:rsidR="3F326DC8">
        <w:rPr>
          <w:rFonts w:ascii="Times New Roman" w:hAnsi="Times New Roman" w:eastAsia="Times New Roman" w:cs="Times New Roman"/>
          <w:sz w:val="24"/>
          <w:szCs w:val="24"/>
        </w:rPr>
        <w:t>extension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07FE1ADC" w:rsidP="1715538B" w:rsidRDefault="00A9B2D8" w14:paraId="3419D7FB" w14:textId="117A0E62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The screw is attached to the extended shaft and f</w:t>
      </w:r>
      <w:r w:rsidRPr="1715538B" w:rsidR="0C498C46">
        <w:rPr>
          <w:rFonts w:ascii="Times New Roman" w:hAnsi="Times New Roman" w:eastAsia="Times New Roman" w:cs="Times New Roman"/>
          <w:sz w:val="24"/>
          <w:szCs w:val="24"/>
        </w:rPr>
        <w:t xml:space="preserve">astened down using a set screw. </w:t>
      </w:r>
    </w:p>
    <w:p w:rsidR="07FE1ADC" w:rsidP="1715538B" w:rsidRDefault="0C498C46" w14:paraId="32446908" w14:textId="14662D87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The channel is then screwed onto a wooded plate that also attaches to the linear actuato</w:t>
      </w:r>
      <w:r w:rsidRPr="1715538B" w:rsidR="72BEE970">
        <w:rPr>
          <w:rFonts w:ascii="Times New Roman" w:hAnsi="Times New Roman" w:eastAsia="Times New Roman" w:cs="Times New Roman"/>
          <w:sz w:val="24"/>
          <w:szCs w:val="24"/>
        </w:rPr>
        <w:t>rs hinge using the ¼ 20 screws. Repeat for all 4 screws.</w:t>
      </w:r>
    </w:p>
    <w:p w:rsidR="72BEE970" w:rsidP="1715538B" w:rsidRDefault="72BEE970" w14:paraId="45CD15E9" w14:textId="28CCE6AC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Linear Actuator Sub assembly </w:t>
      </w:r>
    </w:p>
    <w:p w:rsidR="288300E8" w:rsidP="1715538B" w:rsidRDefault="288300E8" w14:paraId="60E7527D" w14:textId="47E02992">
      <w:pPr>
        <w:pStyle w:val="ListParagraph"/>
        <w:numPr>
          <w:ilvl w:val="0"/>
          <w:numId w:val="13"/>
        </w:numPr>
        <w:jc w:val="both"/>
        <w:rPr>
          <w:rFonts w:eastAsiaTheme="minorEastAsia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The </w:t>
      </w:r>
      <w:r w:rsidRPr="1715538B" w:rsidR="378C4F2E">
        <w:rPr>
          <w:rFonts w:ascii="Times New Roman" w:hAnsi="Times New Roman" w:eastAsia="Times New Roman" w:cs="Times New Roman"/>
          <w:sz w:val="24"/>
          <w:szCs w:val="24"/>
        </w:rPr>
        <w:t xml:space="preserve">8 in. 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>linear actuators are attached to the wooden plate and screw drive sub assembly through a hinge</w:t>
      </w:r>
      <w:r w:rsidRPr="1715538B" w:rsidR="10844B15">
        <w:rPr>
          <w:rFonts w:ascii="Times New Roman" w:hAnsi="Times New Roman" w:eastAsia="Times New Roman" w:cs="Times New Roman"/>
          <w:sz w:val="24"/>
          <w:szCs w:val="24"/>
        </w:rPr>
        <w:t xml:space="preserve"> using nuts and bolts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288300E8" w:rsidP="1715538B" w:rsidRDefault="288300E8" w14:paraId="09EFD003" w14:textId="3887537E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It is also attached to the body </w:t>
      </w:r>
      <w:r w:rsidRPr="1715538B" w:rsidR="1994F0FE">
        <w:rPr>
          <w:rFonts w:ascii="Times New Roman" w:hAnsi="Times New Roman" w:eastAsia="Times New Roman" w:cs="Times New Roman"/>
          <w:sz w:val="24"/>
          <w:szCs w:val="24"/>
        </w:rPr>
        <w:t xml:space="preserve">of the rover with another hinge and fastened with </w:t>
      </w:r>
      <w:r w:rsidRPr="1715538B" w:rsidR="1338A7F5">
        <w:rPr>
          <w:rFonts w:ascii="Times New Roman" w:hAnsi="Times New Roman" w:eastAsia="Times New Roman" w:cs="Times New Roman"/>
          <w:sz w:val="24"/>
          <w:szCs w:val="24"/>
        </w:rPr>
        <w:t>nuts and</w:t>
      </w:r>
      <w:r w:rsidRPr="1715538B" w:rsidR="1994F0F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1715538B" w:rsidR="6F4C62DC">
        <w:rPr>
          <w:rFonts w:ascii="Times New Roman" w:hAnsi="Times New Roman" w:eastAsia="Times New Roman" w:cs="Times New Roman"/>
          <w:sz w:val="24"/>
          <w:szCs w:val="24"/>
        </w:rPr>
        <w:t>bolts.</w:t>
      </w:r>
    </w:p>
    <w:p w:rsidR="288300E8" w:rsidP="1715538B" w:rsidRDefault="6F4C62DC" w14:paraId="5822FAC0" w14:textId="633EC98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 The</w:t>
      </w:r>
      <w:r w:rsidRPr="1715538B" w:rsidR="735B07C2">
        <w:rPr>
          <w:rFonts w:ascii="Times New Roman" w:hAnsi="Times New Roman" w:eastAsia="Times New Roman" w:cs="Times New Roman"/>
          <w:sz w:val="24"/>
          <w:szCs w:val="24"/>
        </w:rPr>
        <w:t xml:space="preserve"> 4 in. Linear actuator is attached to the body of the 8 in. Actuator using zip ties. </w:t>
      </w:r>
    </w:p>
    <w:p w:rsidRPr="002871C4" w:rsidR="288300E8" w:rsidP="1715538B" w:rsidRDefault="0CBD098A" w14:paraId="191DE59E" w14:textId="39C43B3E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The 4 in. Actuators are </w:t>
      </w:r>
      <w:r w:rsidRPr="1715538B" w:rsidR="4E308576">
        <w:rPr>
          <w:rFonts w:ascii="Times New Roman" w:hAnsi="Times New Roman" w:eastAsia="Times New Roman" w:cs="Times New Roman"/>
          <w:sz w:val="24"/>
          <w:szCs w:val="24"/>
        </w:rPr>
        <w:t xml:space="preserve">placed in the holes in the body and 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attached to the bottom of the rover using </w:t>
      </w:r>
      <w:r w:rsidRPr="1715538B" w:rsidR="49E32086">
        <w:rPr>
          <w:rFonts w:ascii="Times New Roman" w:hAnsi="Times New Roman" w:eastAsia="Times New Roman" w:cs="Times New Roman"/>
          <w:sz w:val="24"/>
          <w:szCs w:val="24"/>
        </w:rPr>
        <w:t>zip ties</w:t>
      </w:r>
      <w:r w:rsidRPr="1715538B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1715538B" w:rsidR="1994F0F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871C4" w:rsidP="002871C4" w:rsidRDefault="002871C4" w14:paraId="38218E45" w14:textId="6BF04206">
      <w:pPr>
        <w:jc w:val="both"/>
        <w:rPr>
          <w:sz w:val="24"/>
          <w:szCs w:val="24"/>
        </w:rPr>
      </w:pPr>
    </w:p>
    <w:p w:rsidR="002871C4" w:rsidP="002871C4" w:rsidRDefault="002871C4" w14:paraId="7B21DFC7" w14:textId="5D92E262">
      <w:pPr>
        <w:jc w:val="both"/>
        <w:rPr>
          <w:sz w:val="24"/>
          <w:szCs w:val="24"/>
        </w:rPr>
      </w:pPr>
    </w:p>
    <w:p w:rsidRPr="002871C4" w:rsidR="002871C4" w:rsidP="002871C4" w:rsidRDefault="002871C4" w14:paraId="6703A4A3" w14:textId="77777777">
      <w:pPr>
        <w:jc w:val="both"/>
        <w:rPr>
          <w:sz w:val="24"/>
          <w:szCs w:val="24"/>
        </w:rPr>
      </w:pPr>
    </w:p>
    <w:p w:rsidR="72BEE970" w:rsidP="59CD392A" w:rsidRDefault="72BEE970" w14:paraId="5C3E0123" w14:textId="3B2BD72F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9CD392A">
        <w:rPr>
          <w:rFonts w:ascii="Times New Roman" w:hAnsi="Times New Roman" w:eastAsia="Times New Roman" w:cs="Times New Roman"/>
          <w:sz w:val="24"/>
          <w:szCs w:val="24"/>
        </w:rPr>
        <w:t>Arduino Sub</w:t>
      </w:r>
      <w:r w:rsidRPr="59CD392A" w:rsidR="14C9D65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9CD392A">
        <w:rPr>
          <w:rFonts w:ascii="Times New Roman" w:hAnsi="Times New Roman" w:eastAsia="Times New Roman" w:cs="Times New Roman"/>
          <w:sz w:val="24"/>
          <w:szCs w:val="24"/>
        </w:rPr>
        <w:t>assembly</w:t>
      </w:r>
    </w:p>
    <w:p w:rsidR="14FFBE1D" w:rsidP="59CD392A" w:rsidRDefault="14FFBE1D" w14:paraId="2C6DAC22" w14:textId="67FD4FE9">
      <w:pPr>
        <w:pStyle w:val="ListParagraph"/>
        <w:numPr>
          <w:ilvl w:val="0"/>
          <w:numId w:val="1"/>
        </w:numPr>
        <w:jc w:val="both"/>
        <w:rPr>
          <w:rFonts w:eastAsiaTheme="minorEastAsia"/>
          <w:sz w:val="24"/>
          <w:szCs w:val="24"/>
        </w:rPr>
      </w:pPr>
      <w:r w:rsidRPr="59CD392A">
        <w:rPr>
          <w:rFonts w:ascii="Times New Roman" w:hAnsi="Times New Roman" w:eastAsia="Times New Roman" w:cs="Times New Roman"/>
          <w:sz w:val="24"/>
          <w:szCs w:val="24"/>
        </w:rPr>
        <w:t xml:space="preserve">The circuit shown below details the connections that must be </w:t>
      </w:r>
      <w:r w:rsidRPr="59CD392A" w:rsidR="3FBF3638">
        <w:rPr>
          <w:rFonts w:ascii="Times New Roman" w:hAnsi="Times New Roman" w:eastAsia="Times New Roman" w:cs="Times New Roman"/>
          <w:sz w:val="24"/>
          <w:szCs w:val="24"/>
        </w:rPr>
        <w:t xml:space="preserve">made to supply power to all the components.  </w:t>
      </w:r>
      <w:proofErr w:type="gramStart"/>
      <w:r w:rsidRPr="59CD392A" w:rsidR="3FBF3638">
        <w:rPr>
          <w:rFonts w:ascii="Times New Roman" w:hAnsi="Times New Roman" w:eastAsia="Times New Roman" w:cs="Times New Roman"/>
          <w:sz w:val="24"/>
          <w:szCs w:val="24"/>
        </w:rPr>
        <w:t>10-12 gauge</w:t>
      </w:r>
      <w:proofErr w:type="gramEnd"/>
      <w:r w:rsidRPr="59CD392A" w:rsidR="4176234F">
        <w:rPr>
          <w:rFonts w:ascii="Times New Roman" w:hAnsi="Times New Roman" w:eastAsia="Times New Roman" w:cs="Times New Roman"/>
          <w:sz w:val="24"/>
          <w:szCs w:val="24"/>
        </w:rPr>
        <w:t xml:space="preserve"> wire should be used for all </w:t>
      </w:r>
      <w:r w:rsidRPr="59CD392A" w:rsidR="21EF19E8">
        <w:rPr>
          <w:rFonts w:ascii="Times New Roman" w:hAnsi="Times New Roman" w:eastAsia="Times New Roman" w:cs="Times New Roman"/>
          <w:sz w:val="24"/>
          <w:szCs w:val="24"/>
        </w:rPr>
        <w:t>these connections.</w:t>
      </w:r>
      <w:r w:rsidR="00D4050E">
        <w:rPr>
          <w:rFonts w:ascii="Times New Roman" w:hAnsi="Times New Roman" w:eastAsia="Times New Roman" w:cs="Times New Roman"/>
          <w:sz w:val="24"/>
          <w:szCs w:val="24"/>
        </w:rPr>
        <w:t xml:space="preserve">  These are only the power connections and </w:t>
      </w:r>
      <w:r w:rsidR="00603412">
        <w:rPr>
          <w:rFonts w:ascii="Times New Roman" w:hAnsi="Times New Roman" w:eastAsia="Times New Roman" w:cs="Times New Roman"/>
          <w:sz w:val="24"/>
          <w:szCs w:val="24"/>
        </w:rPr>
        <w:t>Arduino logic connections are shown in the next three steps.</w:t>
      </w:r>
    </w:p>
    <w:p w:rsidR="59CD392A" w:rsidP="59CD392A" w:rsidRDefault="002871C4" w14:paraId="6A17B14E" w14:textId="439CBF24">
      <w:pPr>
        <w:ind w:left="360"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="002871C4">
        <w:drawing>
          <wp:inline wp14:editId="1EBDE354" wp14:anchorId="67D7B80D">
            <wp:extent cx="5943600" cy="3697605"/>
            <wp:effectExtent l="0" t="0" r="0" b="0"/>
            <wp:docPr id="1996603835" name="Picture 1" descr="A picture containing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388fcee95974e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92" w:rsidRDefault="00C12092" w14:paraId="6F5DADFA" w14:textId="77E85138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page"/>
      </w:r>
    </w:p>
    <w:p w:rsidR="00C12092" w:rsidP="59CD392A" w:rsidRDefault="00C12092" w14:paraId="2680C5DC" w14:textId="77777777">
      <w:pPr>
        <w:ind w:left="360"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656C9B" w:rsidR="21EF19E8" w:rsidP="59CD392A" w:rsidRDefault="009F423C" w14:paraId="1B054E98" w14:textId="4CEA530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The circuit diagram for relay module logic connections is shown below.  </w:t>
      </w:r>
      <w:r w:rsidR="002520FB">
        <w:rPr>
          <w:rFonts w:ascii="Times New Roman" w:hAnsi="Times New Roman" w:eastAsia="Times New Roman" w:cs="Times New Roman"/>
          <w:sz w:val="24"/>
          <w:szCs w:val="24"/>
        </w:rPr>
        <w:t>Arduino male-male, male-female, and female-female wire</w:t>
      </w:r>
      <w:r w:rsidR="00C4438C">
        <w:rPr>
          <w:rFonts w:ascii="Times New Roman" w:hAnsi="Times New Roman" w:eastAsia="Times New Roman" w:cs="Times New Roman"/>
          <w:sz w:val="24"/>
          <w:szCs w:val="24"/>
        </w:rPr>
        <w:t>s</w:t>
      </w:r>
      <w:r w:rsidR="002520FB">
        <w:rPr>
          <w:rFonts w:ascii="Times New Roman" w:hAnsi="Times New Roman" w:eastAsia="Times New Roman" w:cs="Times New Roman"/>
          <w:sz w:val="24"/>
          <w:szCs w:val="24"/>
        </w:rPr>
        <w:t xml:space="preserve"> can be used for these connections.</w:t>
      </w:r>
    </w:p>
    <w:p w:rsidR="00656C9B" w:rsidP="00656C9B" w:rsidRDefault="002E056C" w14:paraId="547F476C" w14:textId="35334DC8">
      <w:pPr>
        <w:ind w:left="720"/>
        <w:jc w:val="both"/>
        <w:rPr>
          <w:sz w:val="24"/>
          <w:szCs w:val="24"/>
        </w:rPr>
      </w:pPr>
      <w:r w:rsidR="002E056C">
        <w:drawing>
          <wp:inline wp14:editId="1F3AA72C" wp14:anchorId="3CE6BD8E">
            <wp:extent cx="5943600" cy="4342765"/>
            <wp:effectExtent l="0" t="0" r="0" b="635"/>
            <wp:docPr id="1253950170" name="Picture 2" descr="A circuit boar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7c0ba685fa941b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92" w:rsidRDefault="00C12092" w14:paraId="0C3BC8BA" w14:textId="6C903D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Pr="00656C9B" w:rsidR="00C12092" w:rsidP="00656C9B" w:rsidRDefault="00C12092" w14:paraId="7497C8A2" w14:textId="77777777">
      <w:pPr>
        <w:ind w:left="720"/>
        <w:jc w:val="both"/>
        <w:rPr>
          <w:sz w:val="24"/>
          <w:szCs w:val="24"/>
        </w:rPr>
      </w:pPr>
    </w:p>
    <w:p w:rsidRPr="00B37F02" w:rsidR="21EF19E8" w:rsidP="59CD392A" w:rsidRDefault="00B37F02" w14:paraId="71D82C56" w14:textId="011665AE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circuit diagram for the motor driver logic connections is shown below.  Arduino male-male, male-female, and female-female wire connectors can be used for these connections.</w:t>
      </w:r>
    </w:p>
    <w:p w:rsidR="00B37F02" w:rsidP="00B37F02" w:rsidRDefault="00B37F02" w14:paraId="53477942" w14:textId="7DF8D593">
      <w:pPr>
        <w:ind w:left="720"/>
        <w:jc w:val="both"/>
        <w:rPr>
          <w:sz w:val="24"/>
          <w:szCs w:val="24"/>
        </w:rPr>
      </w:pPr>
      <w:r w:rsidR="00B37F02">
        <w:drawing>
          <wp:inline wp14:editId="03F957D9" wp14:anchorId="652E1ECF">
            <wp:extent cx="5943600" cy="6932930"/>
            <wp:effectExtent l="0" t="0" r="0" b="1270"/>
            <wp:docPr id="815965587" name="Picture 3" descr="A circuit boar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03b988e30c945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7F02" w:rsidR="00C12092" w:rsidP="00C12092" w:rsidRDefault="00C12092" w14:paraId="04459BB3" w14:textId="5D141DB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Pr="00C12092" w:rsidR="21EF19E8" w:rsidP="59CD392A" w:rsidRDefault="00B37F02" w14:paraId="224A4DA2" w14:textId="67C4C667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circuit diagram for the Bluetooth module logic connections is shown below.  Arduino male-male, male-female, and female-female wires can be used for these connections.</w:t>
      </w:r>
    </w:p>
    <w:p w:rsidRPr="00C12092" w:rsidR="00C12092" w:rsidP="00C12092" w:rsidRDefault="00C12092" w14:paraId="02FC3DDB" w14:textId="4B689834">
      <w:pPr>
        <w:ind w:left="720"/>
        <w:jc w:val="both"/>
        <w:rPr>
          <w:sz w:val="24"/>
          <w:szCs w:val="24"/>
        </w:rPr>
      </w:pPr>
      <w:r w:rsidR="00C12092">
        <w:drawing>
          <wp:inline wp14:editId="62502CD9" wp14:anchorId="03CC6F7F">
            <wp:extent cx="5943600" cy="4144645"/>
            <wp:effectExtent l="0" t="0" r="0" b="8255"/>
            <wp:docPr id="257400576" name="Picture 4" descr="A circuit boar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e15bee2fba1043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CD392A" w:rsidP="59CD392A" w:rsidRDefault="59CD392A" w14:paraId="41EC09FC" w14:textId="7F9E9106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E26DF1" w:rsidRDefault="00E26DF1" w14:paraId="21007575" w14:textId="74DAEF6E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page"/>
      </w:r>
    </w:p>
    <w:p w:rsidR="1715538B" w:rsidP="1715538B" w:rsidRDefault="1715538B" w14:paraId="0E204DE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6310D43B" w:rsidP="1715538B" w:rsidRDefault="5AB4F6A9" w14:paraId="7287EFFA" w14:textId="449E2D3C">
      <w:pPr>
        <w:pStyle w:val="Heading1"/>
        <w:rPr>
          <w:color w:val="auto"/>
        </w:rPr>
      </w:pPr>
      <w:r w:rsidRPr="1715538B">
        <w:rPr>
          <w:color w:val="auto"/>
        </w:rPr>
        <w:t>Operation</w:t>
      </w:r>
    </w:p>
    <w:p w:rsidR="44590B75" w:rsidP="1715538B" w:rsidRDefault="44590B75" w14:paraId="494AA3D5" w14:textId="35299E11">
      <w:pPr>
        <w:jc w:val="both"/>
      </w:pPr>
      <w:r w:rsidRPr="1715538B">
        <w:t xml:space="preserve">This section covers the steps to operate the rover. The rover operates on a Bluetooth </w:t>
      </w:r>
      <w:r w:rsidRPr="1715538B" w:rsidR="34F744EE">
        <w:t xml:space="preserve">Receiver that allows the rover to move forward and back, turn left and right, and lower and extend the arm mechanisms. </w:t>
      </w:r>
    </w:p>
    <w:p w:rsidR="34F744EE" w:rsidP="1715538B" w:rsidRDefault="34F744EE" w14:paraId="245C3871" w14:textId="5060785F">
      <w:r w:rsidRPr="1715538B">
        <w:t>Steps to Operate-</w:t>
      </w:r>
    </w:p>
    <w:p w:rsidR="1715538B" w:rsidP="001B4CD2" w:rsidRDefault="001B4CD2" w14:paraId="2E6788E3" w14:textId="68D0A256">
      <w:pPr>
        <w:pStyle w:val="ListParagraph"/>
        <w:numPr>
          <w:ilvl w:val="0"/>
          <w:numId w:val="15"/>
        </w:numPr>
      </w:pPr>
      <w:r w:rsidRPr="001B4CD2">
        <w:rPr>
          <w:u w:val="single"/>
        </w:rPr>
        <w:t>Upload Arduino code:</w:t>
      </w:r>
      <w:r>
        <w:t xml:space="preserve"> Copy the code from </w:t>
      </w:r>
      <w:r w:rsidRPr="00376F52">
        <w:rPr>
          <w:b/>
          <w:bCs/>
        </w:rPr>
        <w:t>Appendix A</w:t>
      </w:r>
      <w:r>
        <w:t xml:space="preserve"> to an Arduino sketch on the Arduino programming software.  Upload this code to the Arduino board using the upload cable.</w:t>
      </w:r>
    </w:p>
    <w:p w:rsidR="001B4CD2" w:rsidP="001B4CD2" w:rsidRDefault="00C77908" w14:paraId="26F0A6D1" w14:textId="04E6CFC7">
      <w:pPr>
        <w:pStyle w:val="ListParagraph"/>
        <w:numPr>
          <w:ilvl w:val="0"/>
          <w:numId w:val="15"/>
        </w:numPr>
      </w:pPr>
      <w:r>
        <w:t>On a phone, d</w:t>
      </w:r>
      <w:r w:rsidR="007907F6">
        <w:t xml:space="preserve">ownload </w:t>
      </w:r>
      <w:r w:rsidR="00D3767C">
        <w:t>the ‘</w:t>
      </w:r>
      <w:proofErr w:type="spellStart"/>
      <w:r w:rsidR="00D3767C">
        <w:t>ArduinoBlue</w:t>
      </w:r>
      <w:proofErr w:type="spellEnd"/>
      <w:r w:rsidR="00D3767C">
        <w:t xml:space="preserve">’ app from the App Store, </w:t>
      </w:r>
      <w:r w:rsidR="001F75F9">
        <w:t>Open the app, connect to the Bluetooth chip (HM10 4.0 BT Module)</w:t>
      </w:r>
      <w:r w:rsidR="00DF551F">
        <w:t xml:space="preserve">, and create a series of buttons identical to the ones below.  </w:t>
      </w:r>
      <w:r w:rsidR="0047537B">
        <w:t xml:space="preserve">Each button should be assigned a numerical value as detailed here: </w:t>
      </w:r>
      <w:proofErr w:type="spellStart"/>
      <w:r w:rsidR="0047537B">
        <w:t>leftTurn</w:t>
      </w:r>
      <w:proofErr w:type="spellEnd"/>
      <w:r w:rsidR="0047537B">
        <w:t xml:space="preserve"> = 0, </w:t>
      </w:r>
      <w:proofErr w:type="spellStart"/>
      <w:r w:rsidR="0047537B">
        <w:t>rightTurn</w:t>
      </w:r>
      <w:proofErr w:type="spellEnd"/>
      <w:r w:rsidR="0047537B">
        <w:t xml:space="preserve"> = 1, brake = 2, go = 3, </w:t>
      </w:r>
      <w:proofErr w:type="spellStart"/>
      <w:r w:rsidR="0047537B">
        <w:t>legPosHigh</w:t>
      </w:r>
      <w:proofErr w:type="spellEnd"/>
      <w:r w:rsidR="0047537B">
        <w:t xml:space="preserve"> = 4, </w:t>
      </w:r>
      <w:proofErr w:type="spellStart"/>
      <w:r w:rsidR="0047537B">
        <w:t>legPosLow</w:t>
      </w:r>
      <w:proofErr w:type="spellEnd"/>
      <w:r w:rsidR="0047537B">
        <w:t xml:space="preserve"> = 5</w:t>
      </w:r>
      <w:r>
        <w:t>.</w:t>
      </w:r>
    </w:p>
    <w:p w:rsidR="00E26DF1" w:rsidP="00E26DF1" w:rsidRDefault="00E26DF1" w14:paraId="25BDB121" w14:textId="57536E73">
      <w:pPr>
        <w:ind w:left="720"/>
        <w:jc w:val="center"/>
      </w:pPr>
      <w:r w:rsidR="00E26DF1">
        <w:drawing>
          <wp:inline wp14:editId="27CE3C8F" wp14:anchorId="36C117C1">
            <wp:extent cx="1981200" cy="4287968"/>
            <wp:effectExtent l="0" t="0" r="0" b="0"/>
            <wp:docPr id="1262408234" name="Picture 5" descr="A screenshot of a cell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2cbcec47ed2c47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1200" cy="42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F1" w:rsidP="001B4CD2" w:rsidRDefault="00C77908" w14:paraId="0111BDB7" w14:textId="7440E074">
      <w:pPr>
        <w:pStyle w:val="ListParagraph"/>
        <w:numPr>
          <w:ilvl w:val="0"/>
          <w:numId w:val="15"/>
        </w:numPr>
      </w:pPr>
      <w:r>
        <w:t xml:space="preserve">Once buttons have been created in the </w:t>
      </w:r>
      <w:proofErr w:type="spellStart"/>
      <w:r>
        <w:t>ArduinoBlue</w:t>
      </w:r>
      <w:proofErr w:type="spellEnd"/>
      <w:r>
        <w:t xml:space="preserve"> app, and the phone is connected</w:t>
      </w:r>
      <w:r w:rsidR="00625A25">
        <w:t xml:space="preserve"> to the Bluetooth module, buttons can be pressed to begin operation of the rover.</w:t>
      </w:r>
      <w:r w:rsidR="00E67E4D">
        <w:t xml:space="preserve">  The function of each button is in its name, and that function will perform until another button is pressed.  This means that to turn right and stop, first the ‘</w:t>
      </w:r>
      <w:proofErr w:type="spellStart"/>
      <w:r w:rsidR="00E67E4D">
        <w:t>rightTurn</w:t>
      </w:r>
      <w:proofErr w:type="spellEnd"/>
      <w:r w:rsidR="00E67E4D">
        <w:t>’ button must be pressed followed by the ‘brake’ button being pressed.</w:t>
      </w:r>
    </w:p>
    <w:p w:rsidR="00E26DF1" w:rsidRDefault="00E26DF1" w14:paraId="77EFC57D" w14:textId="77777777">
      <w:r>
        <w:br w:type="page"/>
      </w:r>
    </w:p>
    <w:p w:rsidR="00C77908" w:rsidP="00E26DF1" w:rsidRDefault="00C77908" w14:paraId="6DF1E73C" w14:textId="77777777"/>
    <w:p w:rsidR="66732851" w:rsidP="1715538B" w:rsidRDefault="66732851" w14:paraId="43C831E0" w14:textId="7BC53731">
      <w:pPr>
        <w:pStyle w:val="Heading1"/>
        <w:rPr>
          <w:color w:val="auto"/>
        </w:rPr>
      </w:pPr>
      <w:r w:rsidRPr="1715538B">
        <w:rPr>
          <w:color w:val="auto"/>
        </w:rPr>
        <w:t xml:space="preserve">Maintenance </w:t>
      </w:r>
    </w:p>
    <w:p w:rsidR="0977786C" w:rsidP="1715538B" w:rsidRDefault="0977786C" w14:paraId="379D37DE" w14:textId="4ABBD545">
      <w:pPr>
        <w:jc w:val="both"/>
      </w:pPr>
      <w:r w:rsidRPr="1715538B">
        <w:t xml:space="preserve">This section covers the maintenance instructions for each sub-component assembly of the rover. The steps required to </w:t>
      </w:r>
      <w:r w:rsidRPr="1715538B" w:rsidR="5BC6D0F5">
        <w:t>clean, remove and fix the rover components are listed below.</w:t>
      </w:r>
    </w:p>
    <w:p w:rsidR="66732851" w:rsidP="1715538B" w:rsidRDefault="66732851" w14:paraId="0348D0F0" w14:textId="43B28511">
      <w:pPr>
        <w:jc w:val="both"/>
      </w:pPr>
      <w:r w:rsidRPr="1715538B">
        <w:t>Body</w:t>
      </w:r>
    </w:p>
    <w:p w:rsidR="66732851" w:rsidP="1715538B" w:rsidRDefault="66732851" w14:paraId="4EBE7B55" w14:textId="31B0B2A8">
      <w:pPr>
        <w:pStyle w:val="ListParagraph"/>
        <w:numPr>
          <w:ilvl w:val="0"/>
          <w:numId w:val="8"/>
        </w:numPr>
        <w:jc w:val="both"/>
        <w:rPr>
          <w:rFonts w:eastAsiaTheme="minorEastAsia"/>
        </w:rPr>
      </w:pPr>
      <w:r w:rsidRPr="1715538B">
        <w:t>Make sure frame is clean, welds on corners are in place, and all brackets are secure</w:t>
      </w:r>
    </w:p>
    <w:p w:rsidR="66732851" w:rsidP="1715538B" w:rsidRDefault="66732851" w14:paraId="2B3C5548" w14:textId="22D4E339">
      <w:pPr>
        <w:pStyle w:val="ListParagraph"/>
        <w:numPr>
          <w:ilvl w:val="0"/>
          <w:numId w:val="8"/>
        </w:numPr>
        <w:jc w:val="both"/>
      </w:pPr>
      <w:r w:rsidRPr="1715538B">
        <w:t>If need, remove all components from frame, following steps from assembly section</w:t>
      </w:r>
    </w:p>
    <w:p w:rsidR="66732851" w:rsidP="1715538B" w:rsidRDefault="66732851" w14:paraId="3EB3050A" w14:textId="57F80481">
      <w:pPr>
        <w:pStyle w:val="ListParagraph"/>
        <w:numPr>
          <w:ilvl w:val="0"/>
          <w:numId w:val="8"/>
        </w:numPr>
        <w:jc w:val="both"/>
      </w:pPr>
      <w:r w:rsidRPr="1715538B">
        <w:t>Repair any damages to weldments, brackets, panels, etc.</w:t>
      </w:r>
    </w:p>
    <w:p w:rsidR="66732851" w:rsidP="1715538B" w:rsidRDefault="66732851" w14:paraId="785089A6" w14:textId="76AFCA86">
      <w:pPr>
        <w:pStyle w:val="ListParagraph"/>
        <w:numPr>
          <w:ilvl w:val="0"/>
          <w:numId w:val="8"/>
        </w:numPr>
        <w:jc w:val="both"/>
      </w:pPr>
      <w:r w:rsidRPr="1715538B">
        <w:t>Mount all components back onto frame following steps from assembly section</w:t>
      </w:r>
    </w:p>
    <w:p w:rsidR="66732851" w:rsidP="1715538B" w:rsidRDefault="66732851" w14:paraId="40665BFC" w14:textId="61AA1B38">
      <w:pPr>
        <w:jc w:val="both"/>
      </w:pPr>
      <w:r w:rsidRPr="1715538B">
        <w:t>Screw Drive</w:t>
      </w:r>
    </w:p>
    <w:p w:rsidR="66732851" w:rsidP="1715538B" w:rsidRDefault="66732851" w14:paraId="6BDDA3D1" w14:textId="3719EB8B">
      <w:pPr>
        <w:pStyle w:val="ListParagraph"/>
        <w:numPr>
          <w:ilvl w:val="0"/>
          <w:numId w:val="7"/>
        </w:numPr>
        <w:jc w:val="both"/>
        <w:rPr>
          <w:rFonts w:eastAsiaTheme="minorEastAsia"/>
        </w:rPr>
      </w:pPr>
      <w:r w:rsidRPr="1715538B">
        <w:t xml:space="preserve"> Remove set screw from Screw Drive shaft</w:t>
      </w:r>
    </w:p>
    <w:p w:rsidR="66732851" w:rsidP="1715538B" w:rsidRDefault="66732851" w14:paraId="283B02FF" w14:textId="3C6049C2">
      <w:pPr>
        <w:pStyle w:val="ListParagraph"/>
        <w:numPr>
          <w:ilvl w:val="0"/>
          <w:numId w:val="7"/>
        </w:numPr>
        <w:jc w:val="both"/>
      </w:pPr>
      <w:r w:rsidRPr="1715538B">
        <w:t xml:space="preserve"> Pull off the 3D printed screw drive and check for any visual damages</w:t>
      </w:r>
    </w:p>
    <w:p w:rsidR="66732851" w:rsidP="1715538B" w:rsidRDefault="66732851" w14:paraId="4D3159DA" w14:textId="5ECBAC2A">
      <w:pPr>
        <w:pStyle w:val="ListParagraph"/>
        <w:numPr>
          <w:ilvl w:val="0"/>
          <w:numId w:val="7"/>
        </w:numPr>
        <w:jc w:val="both"/>
      </w:pPr>
      <w:r w:rsidRPr="1715538B">
        <w:t xml:space="preserve"> Replace screw drive with new one if needed (follow steps in screw drive sub assembly)</w:t>
      </w:r>
    </w:p>
    <w:p w:rsidR="66732851" w:rsidP="1715538B" w:rsidRDefault="66732851" w14:paraId="2E29C274" w14:textId="746F6C85">
      <w:pPr>
        <w:jc w:val="both"/>
      </w:pPr>
      <w:r w:rsidRPr="1715538B">
        <w:t>Linear Actuators</w:t>
      </w:r>
    </w:p>
    <w:p w:rsidR="66732851" w:rsidP="1715538B" w:rsidRDefault="66732851" w14:paraId="1C532CDB" w14:textId="4CA3B27C">
      <w:pPr>
        <w:pStyle w:val="ListParagraph"/>
        <w:numPr>
          <w:ilvl w:val="0"/>
          <w:numId w:val="6"/>
        </w:numPr>
        <w:jc w:val="both"/>
        <w:rPr>
          <w:rFonts w:eastAsiaTheme="minorEastAsia"/>
        </w:rPr>
      </w:pPr>
      <w:r w:rsidRPr="1715538B">
        <w:t>Check actuators often, looking for any visual damages as well as wiring showing</w:t>
      </w:r>
    </w:p>
    <w:p w:rsidR="66732851" w:rsidP="1715538B" w:rsidRDefault="66732851" w14:paraId="533B2237" w14:textId="38B57B1A">
      <w:pPr>
        <w:pStyle w:val="ListParagraph"/>
        <w:numPr>
          <w:ilvl w:val="0"/>
          <w:numId w:val="6"/>
        </w:numPr>
        <w:jc w:val="both"/>
      </w:pPr>
      <w:r w:rsidRPr="1715538B">
        <w:t>If needed, remove the linear actuators from the frame following steps 1-4 of the assembly section</w:t>
      </w:r>
    </w:p>
    <w:p w:rsidR="66732851" w:rsidP="1715538B" w:rsidRDefault="66732851" w14:paraId="715DEAFA" w14:textId="6CFF935F">
      <w:pPr>
        <w:pStyle w:val="ListParagraph"/>
        <w:numPr>
          <w:ilvl w:val="0"/>
          <w:numId w:val="6"/>
        </w:numPr>
        <w:jc w:val="both"/>
      </w:pPr>
      <w:r w:rsidRPr="1715538B">
        <w:t>Test linear actuators using multimeter or Arduino setup</w:t>
      </w:r>
    </w:p>
    <w:p w:rsidR="66732851" w:rsidP="1715538B" w:rsidRDefault="66732851" w14:paraId="77C59C6E" w14:textId="0175AC52">
      <w:pPr>
        <w:pStyle w:val="ListParagraph"/>
        <w:numPr>
          <w:ilvl w:val="0"/>
          <w:numId w:val="6"/>
        </w:numPr>
        <w:jc w:val="both"/>
      </w:pPr>
      <w:r w:rsidRPr="1715538B">
        <w:t>Replace actuator with new one</w:t>
      </w:r>
    </w:p>
    <w:p w:rsidR="66732851" w:rsidP="1715538B" w:rsidRDefault="66732851" w14:paraId="13F308C8" w14:textId="541BE146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Arduino</w:t>
      </w:r>
    </w:p>
    <w:p w:rsidRPr="00E0181B" w:rsidR="66732851" w:rsidP="1715538B" w:rsidRDefault="66732851" w14:paraId="39F6746B" w14:textId="03AF1321">
      <w:pPr>
        <w:pStyle w:val="ListParagraph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1715538B">
        <w:rPr>
          <w:rFonts w:ascii="Times New Roman" w:hAnsi="Times New Roman" w:eastAsia="Times New Roman" w:cs="Times New Roman"/>
          <w:sz w:val="24"/>
          <w:szCs w:val="24"/>
        </w:rPr>
        <w:t>Check connections and all ports on Arduino to make sure they are secur</w:t>
      </w:r>
      <w:r w:rsidRPr="1715538B" w:rsidR="01D3380A">
        <w:rPr>
          <w:rFonts w:ascii="Times New Roman" w:hAnsi="Times New Roman" w:eastAsia="Times New Roman" w:cs="Times New Roman"/>
          <w:sz w:val="24"/>
          <w:szCs w:val="24"/>
        </w:rPr>
        <w:t>e</w:t>
      </w:r>
    </w:p>
    <w:p w:rsidR="00E0181B" w:rsidP="1715538B" w:rsidRDefault="00E0181B" w14:paraId="6E7D86B1" w14:textId="35EA5139">
      <w:pPr>
        <w:pStyle w:val="ListParagraph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Use compressed air to </w:t>
      </w:r>
      <w:r w:rsidR="00AE047D">
        <w:rPr>
          <w:rFonts w:ascii="Times New Roman" w:hAnsi="Times New Roman" w:eastAsia="Times New Roman" w:cs="Times New Roman"/>
          <w:sz w:val="24"/>
          <w:szCs w:val="24"/>
        </w:rPr>
        <w:t>clean electrical connections regularly.  This will prevent dust or other buildup from causing increased heat in the circuit</w:t>
      </w:r>
      <w:r w:rsidR="008A67EC">
        <w:rPr>
          <w:rFonts w:ascii="Times New Roman" w:hAnsi="Times New Roman" w:eastAsia="Times New Roman" w:cs="Times New Roman"/>
          <w:sz w:val="24"/>
          <w:szCs w:val="24"/>
        </w:rPr>
        <w:t xml:space="preserve"> while operational.</w:t>
      </w:r>
    </w:p>
    <w:p w:rsidR="1715538B" w:rsidP="1715538B" w:rsidRDefault="1715538B" w14:paraId="3CED57BD" w14:textId="67C332C9">
      <w:pPr>
        <w:ind w:left="36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207C969F" w:rsidP="1715538B" w:rsidRDefault="207C969F" w14:paraId="67D475D2" w14:textId="358A9497">
      <w:pPr>
        <w:pStyle w:val="Heading1"/>
        <w:rPr>
          <w:color w:val="auto"/>
        </w:rPr>
      </w:pPr>
      <w:r w:rsidRPr="1715538B">
        <w:rPr>
          <w:color w:val="auto"/>
        </w:rPr>
        <w:t>Troubleshooting</w:t>
      </w:r>
    </w:p>
    <w:p w:rsidR="5EFD37FD" w:rsidP="1715538B" w:rsidRDefault="5EFD37FD" w14:paraId="29FC0868" w14:textId="380C1179">
      <w:r w:rsidRPr="1715538B">
        <w:t>The following section lists common issues with the rover component, with recommendations for fixing</w:t>
      </w:r>
    </w:p>
    <w:p w:rsidR="59DE9F4F" w:rsidP="1715538B" w:rsidRDefault="59DE9F4F" w14:paraId="0DF36164" w14:textId="63DAEC9C">
      <w:r w:rsidRPr="1715538B">
        <w:t xml:space="preserve">Screw Drive - </w:t>
      </w:r>
    </w:p>
    <w:p w:rsidR="59DE9F4F" w:rsidP="1715538B" w:rsidRDefault="59DE9F4F" w14:paraId="677010A9" w14:textId="48FC55B7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1715538B">
        <w:t xml:space="preserve">If screw drive is not gripping the ground/ properly rotation, remove the drive shaft from the motor housing and </w:t>
      </w:r>
      <w:r w:rsidRPr="1715538B" w:rsidR="42A67440">
        <w:t xml:space="preserve">check for broken components on the thread spine. If need, replace 3D printed part with new part. Follow steps 1-5 of the Screw Drive Assembly section of the manual. </w:t>
      </w:r>
    </w:p>
    <w:p w:rsidR="2BF27910" w:rsidP="1715538B" w:rsidRDefault="2BF27910" w14:paraId="451D7EDF" w14:textId="07604583">
      <w:pPr>
        <w:pStyle w:val="ListParagraph"/>
        <w:numPr>
          <w:ilvl w:val="0"/>
          <w:numId w:val="3"/>
        </w:numPr>
      </w:pPr>
      <w:r w:rsidRPr="1715538B">
        <w:t xml:space="preserve">Not Spinning when motor is turning, check to make sure connection between the set pin and motor itself is secure. If not, replace component with new screw drive. </w:t>
      </w:r>
    </w:p>
    <w:p w:rsidR="09CEED18" w:rsidP="1715538B" w:rsidRDefault="09CEED18" w14:paraId="3123B30F" w14:textId="1BA41F4E">
      <w:r w:rsidRPr="1715538B">
        <w:t xml:space="preserve">Linear Actuators - </w:t>
      </w:r>
    </w:p>
    <w:p w:rsidR="09CEED18" w:rsidP="1715538B" w:rsidRDefault="09CEED18" w14:paraId="1EE94C3B" w14:textId="3FBB52DB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1715538B">
        <w:t xml:space="preserve">If linear actuators stop responding, remove linear actuator from rover, following steps 1-4 of the assembly section in reverse. </w:t>
      </w:r>
      <w:r w:rsidRPr="1715538B" w:rsidR="633446B2">
        <w:t xml:space="preserve">Connect actuators to Arduino test circuit and see if actuator is operational. If not, replace the entire part. </w:t>
      </w:r>
    </w:p>
    <w:p w:rsidR="00E937D5" w:rsidP="00F32678" w:rsidRDefault="633446B2" w14:paraId="444B46DB" w14:textId="77777777">
      <w:r w:rsidRPr="008A67EC">
        <w:t xml:space="preserve">Arduino </w:t>
      </w:r>
      <w:r w:rsidR="008A67EC">
        <w:t>–</w:t>
      </w:r>
      <w:r w:rsidRPr="008A67EC">
        <w:t xml:space="preserve"> </w:t>
      </w:r>
    </w:p>
    <w:p w:rsidRPr="008C4D20" w:rsidR="008C4D20" w:rsidP="008C4D20" w:rsidRDefault="00F32678" w14:paraId="46C25E4C" w14:textId="77777777">
      <w:pPr>
        <w:pStyle w:val="ListParagraph"/>
        <w:numPr>
          <w:ilvl w:val="0"/>
          <w:numId w:val="17"/>
        </w:numPr>
      </w:pPr>
      <w:r w:rsidRPr="00E937D5">
        <w:rPr>
          <w:rFonts w:ascii="Times New Roman" w:hAnsi="Times New Roman" w:eastAsia="Times New Roman" w:cs="Times New Roman"/>
          <w:sz w:val="24"/>
          <w:szCs w:val="24"/>
        </w:rPr>
        <w:t xml:space="preserve">If </w:t>
      </w:r>
      <w:r w:rsidR="00E937D5">
        <w:rPr>
          <w:rFonts w:ascii="Times New Roman" w:hAnsi="Times New Roman" w:eastAsia="Times New Roman" w:cs="Times New Roman"/>
          <w:sz w:val="24"/>
          <w:szCs w:val="24"/>
        </w:rPr>
        <w:t>motors</w:t>
      </w:r>
      <w:r w:rsidR="00320E2B">
        <w:rPr>
          <w:rFonts w:ascii="Times New Roman" w:hAnsi="Times New Roman" w:eastAsia="Times New Roman" w:cs="Times New Roman"/>
          <w:sz w:val="24"/>
          <w:szCs w:val="24"/>
        </w:rPr>
        <w:t xml:space="preserve"> are not performing the desired commands (ex: </w:t>
      </w:r>
      <w:r w:rsidR="002E2BB3">
        <w:rPr>
          <w:rFonts w:ascii="Times New Roman" w:hAnsi="Times New Roman" w:eastAsia="Times New Roman" w:cs="Times New Roman"/>
          <w:sz w:val="24"/>
          <w:szCs w:val="24"/>
        </w:rPr>
        <w:t xml:space="preserve">motors are not rotating correct direction), modify the HIGH or LOW values in the </w:t>
      </w:r>
      <w:proofErr w:type="spellStart"/>
      <w:r w:rsidR="002E2BB3">
        <w:rPr>
          <w:rFonts w:ascii="Times New Roman" w:hAnsi="Times New Roman" w:eastAsia="Times New Roman" w:cs="Times New Roman"/>
          <w:sz w:val="24"/>
          <w:szCs w:val="24"/>
        </w:rPr>
        <w:t>digitalWrite</w:t>
      </w:r>
      <w:proofErr w:type="spellEnd"/>
      <w:r w:rsidR="002E2BB3">
        <w:rPr>
          <w:rFonts w:ascii="Times New Roman" w:hAnsi="Times New Roman" w:eastAsia="Times New Roman" w:cs="Times New Roman"/>
          <w:sz w:val="24"/>
          <w:szCs w:val="24"/>
        </w:rPr>
        <w:t xml:space="preserve"> commands of the movement functions and reupload code until the motor spins the desired direction when a button is pressed.</w:t>
      </w:r>
      <w:r w:rsidR="007A428C">
        <w:rPr>
          <w:rFonts w:ascii="Times New Roman" w:hAnsi="Times New Roman" w:eastAsia="Times New Roman" w:cs="Times New Roman"/>
          <w:sz w:val="24"/>
          <w:szCs w:val="24"/>
        </w:rPr>
        <w:t xml:space="preserve">  DISCONNECT ANY BATTERIES PRIOR TO REUPLOAD.</w:t>
      </w:r>
    </w:p>
    <w:p w:rsidRPr="008A67EC" w:rsidR="00C812D8" w:rsidP="00774237" w:rsidRDefault="008C4D20" w14:paraId="373D7F9D" w14:textId="21EBE1AB">
      <w:pPr>
        <w:pStyle w:val="ListParagraph"/>
        <w:numPr>
          <w:ilvl w:val="0"/>
          <w:numId w:val="17"/>
        </w:numPr>
      </w:pPr>
      <w:r>
        <w:rPr>
          <w:rFonts w:ascii="Times New Roman" w:hAnsi="Times New Roman" w:eastAsia="Times New Roman" w:cs="Times New Roman"/>
          <w:sz w:val="24"/>
          <w:szCs w:val="24"/>
        </w:rPr>
        <w:t>If</w:t>
      </w:r>
      <w:bookmarkStart w:name="_GoBack" w:id="0"/>
      <w:bookmarkEnd w:id="0"/>
      <w:r w:rsidR="004D5F37">
        <w:rPr>
          <w:rFonts w:ascii="Times New Roman" w:hAnsi="Times New Roman" w:eastAsia="Times New Roman" w:cs="Times New Roman"/>
          <w:sz w:val="24"/>
          <w:szCs w:val="24"/>
        </w:rPr>
        <w:t xml:space="preserve"> electrical components (motor driver, relay module, or Bluetooth module) are not functional, </w:t>
      </w:r>
      <w:r w:rsidR="008241BF">
        <w:rPr>
          <w:rFonts w:ascii="Times New Roman" w:hAnsi="Times New Roman" w:eastAsia="Times New Roman" w:cs="Times New Roman"/>
          <w:sz w:val="24"/>
          <w:szCs w:val="24"/>
        </w:rPr>
        <w:t>double check that connections are secure</w:t>
      </w:r>
      <w:r w:rsidR="0077423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00B249FF">
        <w:rPr>
          <w:rFonts w:ascii="Times New Roman" w:hAnsi="Times New Roman" w:eastAsia="Times New Roman" w:cs="Times New Roman"/>
          <w:sz w:val="24"/>
          <w:szCs w:val="24"/>
        </w:rPr>
        <w:t xml:space="preserve">and look for burnt out parts.  </w:t>
      </w:r>
      <w:r w:rsidR="00173FAA">
        <w:rPr>
          <w:rFonts w:ascii="Times New Roman" w:hAnsi="Times New Roman" w:eastAsia="Times New Roman" w:cs="Times New Roman"/>
          <w:sz w:val="24"/>
          <w:szCs w:val="24"/>
        </w:rPr>
        <w:t xml:space="preserve">Substitute out </w:t>
      </w:r>
      <w:r w:rsidR="00074939">
        <w:rPr>
          <w:rFonts w:ascii="Times New Roman" w:hAnsi="Times New Roman" w:eastAsia="Times New Roman" w:cs="Times New Roman"/>
          <w:sz w:val="24"/>
          <w:szCs w:val="24"/>
        </w:rPr>
        <w:t xml:space="preserve">any burnt fuses </w:t>
      </w:r>
      <w:r w:rsidR="00F57E85">
        <w:rPr>
          <w:rFonts w:ascii="Times New Roman" w:hAnsi="Times New Roman" w:eastAsia="Times New Roman" w:cs="Times New Roman"/>
          <w:sz w:val="24"/>
          <w:szCs w:val="24"/>
        </w:rPr>
        <w:t>or components in the circuit.</w:t>
      </w:r>
      <w:r w:rsidR="00645B63"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 w:rsidR="00673ABA">
        <w:rPr>
          <w:rFonts w:ascii="Times New Roman" w:hAnsi="Times New Roman" w:eastAsia="Times New Roman" w:cs="Times New Roman"/>
          <w:sz w:val="24"/>
          <w:szCs w:val="24"/>
        </w:rPr>
        <w:t xml:space="preserve">Try to use the brake function after every other </w:t>
      </w:r>
      <w:r w:rsidR="00565941">
        <w:rPr>
          <w:rFonts w:ascii="Times New Roman" w:hAnsi="Times New Roman" w:eastAsia="Times New Roman" w:cs="Times New Roman"/>
          <w:sz w:val="24"/>
          <w:szCs w:val="24"/>
        </w:rPr>
        <w:t>function and</w:t>
      </w:r>
      <w:r w:rsidR="00795E9B">
        <w:rPr>
          <w:rFonts w:ascii="Times New Roman" w:hAnsi="Times New Roman" w:eastAsia="Times New Roman" w:cs="Times New Roman"/>
          <w:sz w:val="24"/>
          <w:szCs w:val="24"/>
        </w:rPr>
        <w:t xml:space="preserve"> allow the rover small </w:t>
      </w:r>
      <w:r w:rsidR="00565941">
        <w:rPr>
          <w:rFonts w:ascii="Times New Roman" w:hAnsi="Times New Roman" w:eastAsia="Times New Roman" w:cs="Times New Roman"/>
          <w:sz w:val="24"/>
          <w:szCs w:val="24"/>
        </w:rPr>
        <w:t>moments</w:t>
      </w:r>
      <w:r w:rsidR="00795E9B">
        <w:rPr>
          <w:rFonts w:ascii="Times New Roman" w:hAnsi="Times New Roman" w:eastAsia="Times New Roman" w:cs="Times New Roman"/>
          <w:sz w:val="24"/>
          <w:szCs w:val="24"/>
        </w:rPr>
        <w:t xml:space="preserve"> of rest in between actions to prevent further </w:t>
      </w:r>
      <w:r w:rsidR="00565941">
        <w:rPr>
          <w:rFonts w:ascii="Times New Roman" w:hAnsi="Times New Roman" w:eastAsia="Times New Roman" w:cs="Times New Roman"/>
          <w:sz w:val="24"/>
          <w:szCs w:val="24"/>
        </w:rPr>
        <w:t>circuit failure.</w:t>
      </w:r>
      <w:r w:rsidRPr="00774237" w:rsidR="00C812D8">
        <w:rPr>
          <w:rFonts w:ascii="Times New Roman" w:hAnsi="Times New Roman" w:eastAsia="Times New Roman" w:cs="Times New Roman"/>
          <w:sz w:val="24"/>
          <w:szCs w:val="24"/>
        </w:rPr>
        <w:br w:type="page"/>
      </w:r>
    </w:p>
    <w:p w:rsidR="42A40C80" w:rsidP="42A40C80" w:rsidRDefault="00C812D8" w14:paraId="5D01EEE0" w14:textId="1C10E468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Appendix A</w:t>
      </w:r>
    </w:p>
    <w:p w:rsidRPr="00376F52" w:rsidR="00E07D39" w:rsidP="00376F52" w:rsidRDefault="00E07D39" w14:paraId="4C8DD5E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//Include Libraries</w:t>
      </w:r>
    </w:p>
    <w:p w:rsidRPr="00376F52" w:rsidR="00E07D39" w:rsidP="00376F52" w:rsidRDefault="00E07D39" w14:paraId="7854069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#include &lt;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SoftwareSerial.h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&gt;</w:t>
      </w:r>
    </w:p>
    <w:p w:rsidRPr="00376F52" w:rsidR="00E07D39" w:rsidP="00376F52" w:rsidRDefault="00E07D39" w14:paraId="4A8E8D0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#include &lt;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ArduinoBlue.h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&gt;</w:t>
      </w:r>
    </w:p>
    <w:p w:rsidRPr="00376F52" w:rsidR="00E07D39" w:rsidP="00376F52" w:rsidRDefault="00E07D39" w14:paraId="59C41C6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5383833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//Initialize Bluetooth Module</w:t>
      </w:r>
    </w:p>
    <w:p w:rsidRPr="00376F52" w:rsidR="00E07D39" w:rsidP="00376F52" w:rsidRDefault="00E07D39" w14:paraId="774E04A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const int BLUETOOTH_TX = 1;</w:t>
      </w:r>
    </w:p>
    <w:p w:rsidRPr="00376F52" w:rsidR="00E07D39" w:rsidP="00376F52" w:rsidRDefault="00E07D39" w14:paraId="0716ABC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const int BLUETOOTH_RX = 0;</w:t>
      </w:r>
    </w:p>
    <w:p w:rsidRPr="00376F52" w:rsidR="00E07D39" w:rsidP="00376F52" w:rsidRDefault="00E07D39" w14:paraId="0BC7E07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0DFABE1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button = -1;</w:t>
      </w:r>
    </w:p>
    <w:p w:rsidRPr="00376F52" w:rsidR="00E07D39" w:rsidP="00376F52" w:rsidRDefault="00E07D39" w14:paraId="675AA30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B2C883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SoftwareSerial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bluetooth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BLUETOOTH_TX, BLUETOOTH_RX);</w:t>
      </w:r>
    </w:p>
    <w:p w:rsidRPr="00376F52" w:rsidR="00E07D39" w:rsidP="00376F52" w:rsidRDefault="00E07D39" w14:paraId="1671EBC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ArduinoBlue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phone(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bluetooth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B6E6C8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46459AC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//Initialize Motors</w:t>
      </w:r>
    </w:p>
    <w:p w:rsidRPr="00376F52" w:rsidR="00E07D39" w:rsidP="00376F52" w:rsidRDefault="00E07D39" w14:paraId="7750BA0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motor1 = 13;</w:t>
      </w:r>
    </w:p>
    <w:p w:rsidRPr="00376F52" w:rsidR="00E07D39" w:rsidP="00376F52" w:rsidRDefault="00E07D39" w14:paraId="6EFDC60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m11 = 12;</w:t>
      </w:r>
    </w:p>
    <w:p w:rsidRPr="00376F52" w:rsidR="00E07D39" w:rsidP="00376F52" w:rsidRDefault="00E07D39" w14:paraId="18A2135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m12 = 11;</w:t>
      </w:r>
    </w:p>
    <w:p w:rsidRPr="00376F52" w:rsidR="00E07D39" w:rsidP="00376F52" w:rsidRDefault="00E07D39" w14:paraId="1CCDD27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F11015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motor2 = 8;</w:t>
      </w:r>
    </w:p>
    <w:p w:rsidRPr="00376F52" w:rsidR="00E07D39" w:rsidP="00376F52" w:rsidRDefault="00E07D39" w14:paraId="6A6D511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m21 = 9;</w:t>
      </w:r>
    </w:p>
    <w:p w:rsidRPr="00376F52" w:rsidR="00E07D39" w:rsidP="00376F52" w:rsidRDefault="00E07D39" w14:paraId="7ECC4A5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m22 = 10;</w:t>
      </w:r>
    </w:p>
    <w:p w:rsidRPr="00376F52" w:rsidR="00E07D39" w:rsidP="00376F52" w:rsidRDefault="00E07D39" w14:paraId="7E4E241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6CC1AE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motor3 = 7;</w:t>
      </w:r>
    </w:p>
    <w:p w:rsidRPr="00376F52" w:rsidR="00E07D39" w:rsidP="00376F52" w:rsidRDefault="00E07D39" w14:paraId="2F316DA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m11 = 6;</w:t>
      </w:r>
    </w:p>
    <w:p w:rsidRPr="00376F52" w:rsidR="00E07D39" w:rsidP="00376F52" w:rsidRDefault="00E07D39" w14:paraId="1647A58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m12 = 5;</w:t>
      </w:r>
    </w:p>
    <w:p w:rsidRPr="00376F52" w:rsidR="00E07D39" w:rsidP="00376F52" w:rsidRDefault="00E07D39" w14:paraId="55A64FC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684EC14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motor4 = 2;</w:t>
      </w:r>
    </w:p>
    <w:p w:rsidRPr="00376F52" w:rsidR="00E07D39" w:rsidP="00376F52" w:rsidRDefault="00E07D39" w14:paraId="3058DD8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m11 = 3;</w:t>
      </w:r>
    </w:p>
    <w:p w:rsidRPr="00376F52" w:rsidR="00E07D39" w:rsidP="00376F52" w:rsidRDefault="00E07D39" w14:paraId="5C36D0F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m12 = 4;</w:t>
      </w:r>
    </w:p>
    <w:p w:rsidRPr="00376F52" w:rsidR="00E07D39" w:rsidP="00376F52" w:rsidRDefault="00E07D39" w14:paraId="3DFA8C0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4FDB10F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//Initialize Vertical Actuator Motors</w:t>
      </w:r>
    </w:p>
    <w:p w:rsidRPr="00376F52" w:rsidR="00E07D39" w:rsidP="00376F52" w:rsidRDefault="00E07D39" w14:paraId="2227539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yAct11 = 22;</w:t>
      </w:r>
    </w:p>
    <w:p w:rsidRPr="00376F52" w:rsidR="00E07D39" w:rsidP="00376F52" w:rsidRDefault="00E07D39" w14:paraId="59BF6D2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yAct12 = 24;</w:t>
      </w:r>
    </w:p>
    <w:p w:rsidRPr="00376F52" w:rsidR="00E07D39" w:rsidP="00376F52" w:rsidRDefault="00E07D39" w14:paraId="1FCA3C3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yAct21 = 26;</w:t>
      </w:r>
    </w:p>
    <w:p w:rsidRPr="00376F52" w:rsidR="00E07D39" w:rsidP="00376F52" w:rsidRDefault="00E07D39" w14:paraId="2C74F0C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yAct22 = 28;</w:t>
      </w:r>
    </w:p>
    <w:p w:rsidRPr="00376F52" w:rsidR="00E07D39" w:rsidP="00376F52" w:rsidRDefault="00E07D39" w14:paraId="1D460A9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yAct31 = 30;</w:t>
      </w:r>
    </w:p>
    <w:p w:rsidRPr="00376F52" w:rsidR="00E07D39" w:rsidP="00376F52" w:rsidRDefault="00E07D39" w14:paraId="231105D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yAct32 = 32;</w:t>
      </w:r>
    </w:p>
    <w:p w:rsidRPr="00376F52" w:rsidR="00E07D39" w:rsidP="00376F52" w:rsidRDefault="00E07D39" w14:paraId="5F19F1C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yAct41 = 34;</w:t>
      </w:r>
    </w:p>
    <w:p w:rsidRPr="00376F52" w:rsidR="00E07D39" w:rsidP="00376F52" w:rsidRDefault="00E07D39" w14:paraId="015D55F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yAct42 = 36;</w:t>
      </w:r>
    </w:p>
    <w:p w:rsidRPr="00376F52" w:rsidR="00E07D39" w:rsidP="00376F52" w:rsidRDefault="00E07D39" w14:paraId="74B84D3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5D77C27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//Initialize Horizontal Actuator Motors</w:t>
      </w:r>
    </w:p>
    <w:p w:rsidRPr="00376F52" w:rsidR="00E07D39" w:rsidP="00376F52" w:rsidRDefault="00E07D39" w14:paraId="566C92D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xAct11 = 38;</w:t>
      </w:r>
    </w:p>
    <w:p w:rsidRPr="00376F52" w:rsidR="00E07D39" w:rsidP="00376F52" w:rsidRDefault="00E07D39" w14:paraId="1E4B329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xAct12 = 40;</w:t>
      </w:r>
    </w:p>
    <w:p w:rsidRPr="00376F52" w:rsidR="00E07D39" w:rsidP="00376F52" w:rsidRDefault="00E07D39" w14:paraId="45E1239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xAct21 = 42;</w:t>
      </w:r>
    </w:p>
    <w:p w:rsidRPr="00376F52" w:rsidR="00E07D39" w:rsidP="00376F52" w:rsidRDefault="00E07D39" w14:paraId="6920774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xAct22 = 44;</w:t>
      </w:r>
    </w:p>
    <w:p w:rsidRPr="00376F52" w:rsidR="00E07D39" w:rsidP="00376F52" w:rsidRDefault="00E07D39" w14:paraId="1D8BF96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xAct31 = 46;</w:t>
      </w:r>
    </w:p>
    <w:p w:rsidRPr="00376F52" w:rsidR="00E07D39" w:rsidP="00376F52" w:rsidRDefault="00E07D39" w14:paraId="1DEC3A9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xAct32 = 48;</w:t>
      </w:r>
    </w:p>
    <w:p w:rsidRPr="00376F52" w:rsidR="00E07D39" w:rsidP="00376F52" w:rsidRDefault="00E07D39" w14:paraId="0A8F851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xAct41 = 50;</w:t>
      </w:r>
    </w:p>
    <w:p w:rsidRPr="00376F52" w:rsidR="00E07D39" w:rsidP="00376F52" w:rsidRDefault="00E07D39" w14:paraId="3EF1E14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int xAct42 = 52;</w:t>
      </w:r>
    </w:p>
    <w:p w:rsidRPr="00376F52" w:rsidR="00E07D39" w:rsidP="00376F52" w:rsidRDefault="00E07D39" w14:paraId="605D434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74EAE1B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//setup code</w:t>
      </w:r>
    </w:p>
    <w:p w:rsidRPr="00376F52" w:rsidR="00E07D39" w:rsidP="00376F52" w:rsidRDefault="00E07D39" w14:paraId="71E325E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setup(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 {</w:t>
      </w:r>
    </w:p>
    <w:p w:rsidRPr="00376F52" w:rsidR="00E07D39" w:rsidP="00376F52" w:rsidRDefault="00E07D39" w14:paraId="32317D0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//Begin signal input/output</w:t>
      </w:r>
    </w:p>
    <w:p w:rsidRPr="00376F52" w:rsidR="00E07D39" w:rsidP="00376F52" w:rsidRDefault="00E07D39" w14:paraId="2F95A63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Serial.begin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(9600);</w:t>
      </w:r>
    </w:p>
    <w:p w:rsidRPr="00376F52" w:rsidR="00E07D39" w:rsidP="00376F52" w:rsidRDefault="00E07D39" w14:paraId="1B15984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bluetooth.begin</w:t>
      </w:r>
      <w:proofErr w:type="spellEnd"/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(9600);</w:t>
      </w:r>
    </w:p>
    <w:p w:rsidRPr="00376F52" w:rsidR="00E07D39" w:rsidP="00376F52" w:rsidRDefault="00E07D39" w14:paraId="26803DB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delay(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100);</w:t>
      </w:r>
    </w:p>
    <w:p w:rsidRPr="00376F52" w:rsidR="00E07D39" w:rsidP="00376F52" w:rsidRDefault="00E07D39" w14:paraId="20CBEEA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4A8FEC8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//Set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to OUTPUT</w:t>
      </w:r>
    </w:p>
    <w:p w:rsidRPr="00376F52" w:rsidR="00E07D39" w:rsidP="00376F52" w:rsidRDefault="00E07D39" w14:paraId="0E7147F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motor1, OUTPUT);</w:t>
      </w:r>
    </w:p>
    <w:p w:rsidRPr="00376F52" w:rsidR="00E07D39" w:rsidP="00376F52" w:rsidRDefault="00E07D39" w14:paraId="2AE38C0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m11, OUTPUT);</w:t>
      </w:r>
    </w:p>
    <w:p w:rsidRPr="00376F52" w:rsidR="00E07D39" w:rsidP="00376F52" w:rsidRDefault="00E07D39" w14:paraId="7680B21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m12, OUTPUT);</w:t>
      </w:r>
    </w:p>
    <w:p w:rsidRPr="00376F52" w:rsidR="00E07D39" w:rsidP="00376F52" w:rsidRDefault="00E07D39" w14:paraId="423C7D8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</w:p>
    <w:p w:rsidRPr="00376F52" w:rsidR="00E07D39" w:rsidP="00376F52" w:rsidRDefault="00E07D39" w14:paraId="25A9BE2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motor2, OUTPUT);</w:t>
      </w:r>
    </w:p>
    <w:p w:rsidRPr="00376F52" w:rsidR="00E07D39" w:rsidP="00376F52" w:rsidRDefault="00E07D39" w14:paraId="7BEFB00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m21, OUTPUT);</w:t>
      </w:r>
    </w:p>
    <w:p w:rsidRPr="00376F52" w:rsidR="00E07D39" w:rsidP="00376F52" w:rsidRDefault="00E07D39" w14:paraId="35411E0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m22, OUTPUT);</w:t>
      </w:r>
    </w:p>
    <w:p w:rsidRPr="00376F52" w:rsidR="00E07D39" w:rsidP="00376F52" w:rsidRDefault="00E07D39" w14:paraId="1E2943B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</w:p>
    <w:p w:rsidRPr="00376F52" w:rsidR="00E07D39" w:rsidP="00376F52" w:rsidRDefault="00E07D39" w14:paraId="3017892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motor3, OUTPUT);</w:t>
      </w:r>
    </w:p>
    <w:p w:rsidRPr="00376F52" w:rsidR="00E07D39" w:rsidP="00376F52" w:rsidRDefault="00E07D39" w14:paraId="11F5E74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m31, OUTPUT);</w:t>
      </w:r>
    </w:p>
    <w:p w:rsidRPr="00376F52" w:rsidR="00E07D39" w:rsidP="00376F52" w:rsidRDefault="00E07D39" w14:paraId="21B557A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m32, OUTPUT);</w:t>
      </w:r>
    </w:p>
    <w:p w:rsidRPr="00376F52" w:rsidR="00E07D39" w:rsidP="00376F52" w:rsidRDefault="00E07D39" w14:paraId="44F117A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</w:p>
    <w:p w:rsidRPr="00376F52" w:rsidR="00E07D39" w:rsidP="00376F52" w:rsidRDefault="00E07D39" w14:paraId="70256E6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motor4, OUTPUT);</w:t>
      </w:r>
    </w:p>
    <w:p w:rsidRPr="00376F52" w:rsidR="00E07D39" w:rsidP="00376F52" w:rsidRDefault="00E07D39" w14:paraId="6708841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m41, OUTPUT);</w:t>
      </w:r>
    </w:p>
    <w:p w:rsidRPr="00376F52" w:rsidR="00E07D39" w:rsidP="00376F52" w:rsidRDefault="00E07D39" w14:paraId="4CC01BC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m42, OUTPUT);</w:t>
      </w:r>
    </w:p>
    <w:p w:rsidRPr="00376F52" w:rsidR="00E07D39" w:rsidP="00376F52" w:rsidRDefault="00E07D39" w14:paraId="00F68EB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</w:p>
    <w:p w:rsidRPr="00376F52" w:rsidR="00E07D39" w:rsidP="00376F52" w:rsidRDefault="00E07D39" w14:paraId="0DCCD74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//Set Actuator pins to Outputs</w:t>
      </w:r>
    </w:p>
    <w:p w:rsidRPr="00376F52" w:rsidR="00E07D39" w:rsidP="00376F52" w:rsidRDefault="00E07D39" w14:paraId="066B4A0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D0403B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7E0E52E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68FA03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F033E1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A71005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C26241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E42E86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37D9DEA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</w:p>
    <w:p w:rsidRPr="00376F52" w:rsidR="00E07D39" w:rsidP="00376F52" w:rsidRDefault="00E07D39" w14:paraId="3C3E96F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832385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9A8BE7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9A0D3E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9EDD62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43D677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2B71D2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5E5D0E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pinMode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42,OUTPUT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C8C448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C2DA64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//Set motor speed</w:t>
      </w:r>
    </w:p>
    <w:p w:rsidRPr="00376F52" w:rsidR="00E07D39" w:rsidP="00376F52" w:rsidRDefault="00E07D39" w14:paraId="1E50538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(motor1,100);</w:t>
      </w:r>
    </w:p>
    <w:p w:rsidRPr="00376F52" w:rsidR="00E07D39" w:rsidP="00376F52" w:rsidRDefault="00E07D39" w14:paraId="0AA106D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(motor2,100);</w:t>
      </w:r>
    </w:p>
    <w:p w:rsidRPr="00376F52" w:rsidR="00E07D39" w:rsidP="00376F52" w:rsidRDefault="00E07D39" w14:paraId="5E8FFA5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(motor3,100);</w:t>
      </w:r>
    </w:p>
    <w:p w:rsidRPr="00376F52" w:rsidR="00E07D39" w:rsidP="00376F52" w:rsidRDefault="00E07D39" w14:paraId="548390B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(motor4,100);</w:t>
      </w:r>
    </w:p>
    <w:p w:rsidRPr="00376F52" w:rsidR="00E07D39" w:rsidP="00376F52" w:rsidRDefault="00E07D39" w14:paraId="5654277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(motor5,100);</w:t>
      </w:r>
    </w:p>
    <w:p w:rsidRPr="00376F52" w:rsidR="00E07D39" w:rsidP="00376F52" w:rsidRDefault="00E07D39" w14:paraId="757A7EF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analogWrite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(motor6,100);</w:t>
      </w:r>
    </w:p>
    <w:p w:rsidRPr="00376F52" w:rsidR="00E07D39" w:rsidP="00376F52" w:rsidRDefault="00E07D39" w14:paraId="7765537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0540141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0650573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loop(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 {</w:t>
      </w:r>
    </w:p>
    <w:p w:rsidRPr="00376F52" w:rsidR="00E07D39" w:rsidP="00376F52" w:rsidRDefault="00E07D39" w14:paraId="532E485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// put your main code here, to run repeatedly:</w:t>
      </w:r>
    </w:p>
    <w:p w:rsidRPr="00376F52" w:rsidR="00E07D39" w:rsidP="00376F52" w:rsidRDefault="00E07D39" w14:paraId="319A4BB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button =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phone.getButton</w:t>
      </w:r>
      <w:proofErr w:type="spellEnd"/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()</w:t>
      </w:r>
    </w:p>
    <w:p w:rsidRPr="00376F52" w:rsidR="00E07D39" w:rsidP="00376F52" w:rsidRDefault="00E07D39" w14:paraId="0758372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String str =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phone.getText</w:t>
      </w:r>
      <w:proofErr w:type="spellEnd"/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();</w:t>
      </w:r>
    </w:p>
    <w:p w:rsidRPr="00376F52" w:rsidR="00E07D39" w:rsidP="00376F52" w:rsidRDefault="00E07D39" w14:paraId="5E47999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7BDB52C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if (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button !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= -1) {</w:t>
      </w:r>
    </w:p>
    <w:p w:rsidRPr="00376F52" w:rsidR="00E07D39" w:rsidP="00376F52" w:rsidRDefault="00E07D39" w14:paraId="2804575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  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translateBT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998835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    button = -1;</w:t>
      </w:r>
    </w:p>
    <w:p w:rsidRPr="00376F52" w:rsidR="00E07D39" w:rsidP="00376F52" w:rsidRDefault="00E07D39" w14:paraId="7AF3AAC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}</w:t>
      </w:r>
    </w:p>
    <w:p w:rsidRPr="00376F52" w:rsidR="00E07D39" w:rsidP="00376F52" w:rsidRDefault="00E07D39" w14:paraId="70EB45A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0CDCA5F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07D6A28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translateBT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50270E8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switch(button)//check results for input commands</w:t>
      </w:r>
    </w:p>
    <w:p w:rsidRPr="00376F52" w:rsidR="00E07D39" w:rsidP="00376F52" w:rsidRDefault="00E07D39" w14:paraId="0565554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{//start case</w:t>
      </w:r>
    </w:p>
    <w:p w:rsidRPr="00376F52" w:rsidR="00E07D39" w:rsidP="00376F52" w:rsidRDefault="00E07D39" w14:paraId="1B85E89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0: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leftTurn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7B38306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1: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rightTurn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35A6F4C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2: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brake(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61096A3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3: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go(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413C4D0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4: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legPosHigh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4163838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case 5: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legPosLow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 break;</w:t>
      </w:r>
    </w:p>
    <w:p w:rsidRPr="00376F52" w:rsidR="00E07D39" w:rsidP="00376F52" w:rsidRDefault="00E07D39" w14:paraId="21B962D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}//end case</w:t>
      </w:r>
    </w:p>
    <w:p w:rsidRPr="00376F52" w:rsidR="00E07D39" w:rsidP="00376F52" w:rsidRDefault="00E07D39" w14:paraId="60112CD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0DF30FE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40B6B15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rightTurn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3BBD4F6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m11, HIGH);</w:t>
      </w:r>
    </w:p>
    <w:p w:rsidRPr="00376F52" w:rsidR="00E07D39" w:rsidP="00376F52" w:rsidRDefault="00E07D39" w14:paraId="689D3B7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m12, LOW);</w:t>
      </w:r>
    </w:p>
    <w:p w:rsidRPr="00376F52" w:rsidR="00E07D39" w:rsidP="00376F52" w:rsidRDefault="00E07D39" w14:paraId="72FE9AB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m21, LOW);</w:t>
      </w:r>
    </w:p>
    <w:p w:rsidRPr="00376F52" w:rsidR="00E07D39" w:rsidP="00376F52" w:rsidRDefault="00E07D39" w14:paraId="2C826CE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m22, HIGH);</w:t>
      </w:r>
    </w:p>
    <w:p w:rsidRPr="00376F52" w:rsidR="00E07D39" w:rsidP="00376F52" w:rsidRDefault="00E07D39" w14:paraId="229958C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m31, LOW);</w:t>
      </w:r>
    </w:p>
    <w:p w:rsidRPr="00376F52" w:rsidR="00E07D39" w:rsidP="00376F52" w:rsidRDefault="00E07D39" w14:paraId="6FEE8E5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m32, LOW);</w:t>
      </w:r>
    </w:p>
    <w:p w:rsidRPr="00376F52" w:rsidR="00E07D39" w:rsidP="00376F52" w:rsidRDefault="00E07D39" w14:paraId="2DD8BD7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m41, LOW);</w:t>
      </w:r>
    </w:p>
    <w:p w:rsidRPr="00376F52" w:rsidR="00E07D39" w:rsidP="00376F52" w:rsidRDefault="00E07D39" w14:paraId="6EE82CF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m42, LOW);</w:t>
      </w:r>
    </w:p>
    <w:p w:rsidRPr="00376F52" w:rsidR="00E07D39" w:rsidP="00376F52" w:rsidRDefault="00E07D39" w14:paraId="5C11807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267AC1A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4E631A4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leftTurn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 {</w:t>
      </w:r>
    </w:p>
    <w:p w:rsidRPr="00376F52" w:rsidR="00E07D39" w:rsidP="00376F52" w:rsidRDefault="00E07D39" w14:paraId="4AF2DE2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m11, LOW);</w:t>
      </w:r>
    </w:p>
    <w:p w:rsidRPr="00376F52" w:rsidR="00E07D39" w:rsidP="00376F52" w:rsidRDefault="00E07D39" w14:paraId="6241039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m12, HIGH);</w:t>
      </w:r>
    </w:p>
    <w:p w:rsidRPr="00376F52" w:rsidR="00E07D39" w:rsidP="00376F52" w:rsidRDefault="00E07D39" w14:paraId="7332882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m21, HIGH);</w:t>
      </w:r>
    </w:p>
    <w:p w:rsidRPr="00376F52" w:rsidR="00E07D39" w:rsidP="00376F52" w:rsidRDefault="00E07D39" w14:paraId="749DF5A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m22, LOW);</w:t>
      </w:r>
    </w:p>
    <w:p w:rsidRPr="00376F52" w:rsidR="00E07D39" w:rsidP="00376F52" w:rsidRDefault="00E07D39" w14:paraId="6AE66F4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m31, LOW);</w:t>
      </w:r>
    </w:p>
    <w:p w:rsidRPr="00376F52" w:rsidR="00E07D39" w:rsidP="00376F52" w:rsidRDefault="00E07D39" w14:paraId="2547954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m32, LOW);</w:t>
      </w:r>
    </w:p>
    <w:p w:rsidRPr="00376F52" w:rsidR="00E07D39" w:rsidP="00376F52" w:rsidRDefault="00E07D39" w14:paraId="46370F0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m41, LOW);</w:t>
      </w:r>
    </w:p>
    <w:p w:rsidRPr="00376F52" w:rsidR="00E07D39" w:rsidP="00376F52" w:rsidRDefault="00E07D39" w14:paraId="49483C8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m42, LOW);</w:t>
      </w:r>
    </w:p>
    <w:p w:rsidRPr="00376F52" w:rsidR="00E07D39" w:rsidP="00376F52" w:rsidRDefault="00E07D39" w14:paraId="7347281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0BD8D4E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86CEC7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brake(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25B7D0A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7CC0DC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(m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A38675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m21, LOW);</w:t>
      </w:r>
    </w:p>
    <w:p w:rsidRPr="00376F52" w:rsidR="00E07D39" w:rsidP="00376F52" w:rsidRDefault="00E07D39" w14:paraId="30E1B10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m22, LOW);</w:t>
      </w:r>
    </w:p>
    <w:p w:rsidRPr="00376F52" w:rsidR="00E07D39" w:rsidP="00376F52" w:rsidRDefault="00E07D39" w14:paraId="5D5212E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m31, LOW);</w:t>
      </w:r>
    </w:p>
    <w:p w:rsidRPr="00376F52" w:rsidR="00E07D39" w:rsidP="00376F52" w:rsidRDefault="00E07D39" w14:paraId="30ABA67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m32, LOW);</w:t>
      </w:r>
    </w:p>
    <w:p w:rsidRPr="00376F52" w:rsidR="00E07D39" w:rsidP="00376F52" w:rsidRDefault="00E07D39" w14:paraId="441F1EA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m41, LOW);</w:t>
      </w:r>
    </w:p>
    <w:p w:rsidRPr="00376F52" w:rsidR="00E07D39" w:rsidP="00376F52" w:rsidRDefault="00E07D39" w14:paraId="78E8595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m42, LOW);</w:t>
      </w:r>
    </w:p>
    <w:p w:rsidRPr="00376F52" w:rsidR="00E07D39" w:rsidP="00376F52" w:rsidRDefault="00E07D39" w14:paraId="04B93D6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51761CC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3B3B794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go(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73A96BD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m11, HIGH);</w:t>
      </w:r>
    </w:p>
    <w:p w:rsidRPr="00376F52" w:rsidR="00E07D39" w:rsidP="00376F52" w:rsidRDefault="00E07D39" w14:paraId="459B146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m12, LOW);</w:t>
      </w:r>
    </w:p>
    <w:p w:rsidRPr="00376F52" w:rsidR="00E07D39" w:rsidP="00376F52" w:rsidRDefault="00E07D39" w14:paraId="6969E86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m21, HIGH);</w:t>
      </w:r>
    </w:p>
    <w:p w:rsidRPr="00376F52" w:rsidR="00E07D39" w:rsidP="00376F52" w:rsidRDefault="00E07D39" w14:paraId="1F060B2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m22, LOW);</w:t>
      </w:r>
    </w:p>
    <w:p w:rsidRPr="00376F52" w:rsidR="00E07D39" w:rsidP="00376F52" w:rsidRDefault="00E07D39" w14:paraId="45E7303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m31, HIGH);</w:t>
      </w:r>
    </w:p>
    <w:p w:rsidRPr="00376F52" w:rsidR="00E07D39" w:rsidP="00376F52" w:rsidRDefault="00E07D39" w14:paraId="51324FC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m32, LOW);</w:t>
      </w:r>
    </w:p>
    <w:p w:rsidRPr="00376F52" w:rsidR="00E07D39" w:rsidP="00376F52" w:rsidRDefault="00E07D39" w14:paraId="122C5BC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m41, HIGH);</w:t>
      </w:r>
    </w:p>
    <w:p w:rsidRPr="00376F52" w:rsidR="00E07D39" w:rsidP="00376F52" w:rsidRDefault="00E07D39" w14:paraId="4ACA38F0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m42, LOW);</w:t>
      </w:r>
    </w:p>
    <w:p w:rsidRPr="00376F52" w:rsidR="00E07D39" w:rsidP="00376F52" w:rsidRDefault="00E07D39" w14:paraId="4AF71FE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058F12F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5CD877B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legPosHigh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777547F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957FB6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F5431F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C0E06F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12DB54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18F46B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097EA7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F0A9BD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50A55C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388ACEF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032179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CBF06F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77B242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3A26874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732118A4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7BB47F5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6C46FE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79069C7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0DADFC2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delay(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3000);</w:t>
      </w:r>
    </w:p>
    <w:p w:rsidRPr="00376F52" w:rsidR="00E07D39" w:rsidP="00376F52" w:rsidRDefault="00E07D39" w14:paraId="66AFBD3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p w:rsidRPr="00376F52" w:rsidR="00E07D39" w:rsidP="00376F52" w:rsidRDefault="00E07D39" w14:paraId="7EFB88CD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12BC10CB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void </w:t>
      </w:r>
      <w:proofErr w:type="spellStart"/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legPosLow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){</w:t>
      </w:r>
    </w:p>
    <w:p w:rsidRPr="00376F52" w:rsidR="00E07D39" w:rsidP="00376F52" w:rsidRDefault="00E07D39" w14:paraId="53DCFA03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F701CC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B0C05E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74A8CE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20CB05F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BD6EB4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F0DCB0E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F33A90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(yAct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BE79228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5DDEFFF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4F0E9519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12,LOW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7D7ACF46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6B6E9F8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22,LOW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0DEBA617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244F66F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152D1A4C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41,HIGH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7E569AEA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spell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digitalWrite</w:t>
      </w:r>
      <w:proofErr w:type="spell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(xAct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42,LOW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);</w:t>
      </w:r>
    </w:p>
    <w:p w:rsidRPr="00376F52" w:rsidR="00E07D39" w:rsidP="00376F52" w:rsidRDefault="00E07D39" w14:paraId="5B8203E2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</w:p>
    <w:p w:rsidRPr="00376F52" w:rsidR="00E07D39" w:rsidP="00376F52" w:rsidRDefault="00E07D39" w14:paraId="25DBDF21" w14:textId="77777777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 xml:space="preserve">  </w:t>
      </w:r>
      <w:proofErr w:type="gramStart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delay(</w:t>
      </w:r>
      <w:proofErr w:type="gramEnd"/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3000);</w:t>
      </w:r>
    </w:p>
    <w:p w:rsidRPr="00376F52" w:rsidR="00C812D8" w:rsidP="00376F52" w:rsidRDefault="00E07D39" w14:paraId="4F171D55" w14:textId="7F0BA949">
      <w:pPr>
        <w:spacing w:line="240" w:lineRule="auto"/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</w:pPr>
      <w:r w:rsidRPr="00376F52">
        <w:rPr>
          <w:rFonts w:ascii="Times New Roman" w:hAnsi="Times New Roman" w:eastAsia="Times New Roman" w:cs="Times New Roman"/>
          <w:color w:val="4472C4" w:themeColor="accent1"/>
          <w:sz w:val="20"/>
          <w:szCs w:val="20"/>
        </w:rPr>
        <w:t>}</w:t>
      </w:r>
    </w:p>
    <w:sectPr w:rsidRPr="00376F52" w:rsidR="00C812D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24A78"/>
    <w:multiLevelType w:val="hybridMultilevel"/>
    <w:tmpl w:val="325ECEC8"/>
    <w:lvl w:ilvl="0" w:tplc="7B4A4FCA">
      <w:start w:val="1"/>
      <w:numFmt w:val="decimal"/>
      <w:lvlText w:val="%1."/>
      <w:lvlJc w:val="left"/>
      <w:pPr>
        <w:ind w:left="720" w:hanging="360"/>
      </w:pPr>
    </w:lvl>
    <w:lvl w:ilvl="1" w:tplc="88C099F8">
      <w:start w:val="1"/>
      <w:numFmt w:val="lowerLetter"/>
      <w:lvlText w:val="%2."/>
      <w:lvlJc w:val="left"/>
      <w:pPr>
        <w:ind w:left="1440" w:hanging="360"/>
      </w:pPr>
    </w:lvl>
    <w:lvl w:ilvl="2" w:tplc="54BE88F4">
      <w:start w:val="1"/>
      <w:numFmt w:val="lowerRoman"/>
      <w:lvlText w:val="%3."/>
      <w:lvlJc w:val="right"/>
      <w:pPr>
        <w:ind w:left="2160" w:hanging="180"/>
      </w:pPr>
    </w:lvl>
    <w:lvl w:ilvl="3" w:tplc="A2869F6C">
      <w:start w:val="1"/>
      <w:numFmt w:val="decimal"/>
      <w:lvlText w:val="%4."/>
      <w:lvlJc w:val="left"/>
      <w:pPr>
        <w:ind w:left="2880" w:hanging="360"/>
      </w:pPr>
    </w:lvl>
    <w:lvl w:ilvl="4" w:tplc="7CFA11DC">
      <w:start w:val="1"/>
      <w:numFmt w:val="lowerLetter"/>
      <w:lvlText w:val="%5."/>
      <w:lvlJc w:val="left"/>
      <w:pPr>
        <w:ind w:left="3600" w:hanging="360"/>
      </w:pPr>
    </w:lvl>
    <w:lvl w:ilvl="5" w:tplc="7BEC90DC">
      <w:start w:val="1"/>
      <w:numFmt w:val="lowerRoman"/>
      <w:lvlText w:val="%6."/>
      <w:lvlJc w:val="right"/>
      <w:pPr>
        <w:ind w:left="4320" w:hanging="180"/>
      </w:pPr>
    </w:lvl>
    <w:lvl w:ilvl="6" w:tplc="B30ECB86">
      <w:start w:val="1"/>
      <w:numFmt w:val="decimal"/>
      <w:lvlText w:val="%7."/>
      <w:lvlJc w:val="left"/>
      <w:pPr>
        <w:ind w:left="5040" w:hanging="360"/>
      </w:pPr>
    </w:lvl>
    <w:lvl w:ilvl="7" w:tplc="89AADF4A">
      <w:start w:val="1"/>
      <w:numFmt w:val="lowerLetter"/>
      <w:lvlText w:val="%8."/>
      <w:lvlJc w:val="left"/>
      <w:pPr>
        <w:ind w:left="5760" w:hanging="360"/>
      </w:pPr>
    </w:lvl>
    <w:lvl w:ilvl="8" w:tplc="95206B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24F1C"/>
    <w:multiLevelType w:val="hybridMultilevel"/>
    <w:tmpl w:val="4C76C8F0"/>
    <w:lvl w:ilvl="0" w:tplc="4CEA3D7A">
      <w:start w:val="1"/>
      <w:numFmt w:val="decimal"/>
      <w:lvlText w:val="%1."/>
      <w:lvlJc w:val="left"/>
      <w:pPr>
        <w:ind w:left="720" w:hanging="360"/>
      </w:pPr>
    </w:lvl>
    <w:lvl w:ilvl="1" w:tplc="C5502256">
      <w:start w:val="1"/>
      <w:numFmt w:val="decimal"/>
      <w:lvlText w:val="%2."/>
      <w:lvlJc w:val="left"/>
      <w:pPr>
        <w:ind w:left="1440" w:hanging="360"/>
      </w:pPr>
    </w:lvl>
    <w:lvl w:ilvl="2" w:tplc="B37E9D3C">
      <w:start w:val="1"/>
      <w:numFmt w:val="lowerRoman"/>
      <w:lvlText w:val="%3."/>
      <w:lvlJc w:val="right"/>
      <w:pPr>
        <w:ind w:left="2160" w:hanging="180"/>
      </w:pPr>
    </w:lvl>
    <w:lvl w:ilvl="3" w:tplc="A634B824">
      <w:start w:val="1"/>
      <w:numFmt w:val="decimal"/>
      <w:lvlText w:val="%4."/>
      <w:lvlJc w:val="left"/>
      <w:pPr>
        <w:ind w:left="2880" w:hanging="360"/>
      </w:pPr>
    </w:lvl>
    <w:lvl w:ilvl="4" w:tplc="C43AA0EE">
      <w:start w:val="1"/>
      <w:numFmt w:val="lowerLetter"/>
      <w:lvlText w:val="%5."/>
      <w:lvlJc w:val="left"/>
      <w:pPr>
        <w:ind w:left="3600" w:hanging="360"/>
      </w:pPr>
    </w:lvl>
    <w:lvl w:ilvl="5" w:tplc="6A4ECF7C">
      <w:start w:val="1"/>
      <w:numFmt w:val="lowerRoman"/>
      <w:lvlText w:val="%6."/>
      <w:lvlJc w:val="right"/>
      <w:pPr>
        <w:ind w:left="4320" w:hanging="180"/>
      </w:pPr>
    </w:lvl>
    <w:lvl w:ilvl="6" w:tplc="46E2B9B2">
      <w:start w:val="1"/>
      <w:numFmt w:val="decimal"/>
      <w:lvlText w:val="%7."/>
      <w:lvlJc w:val="left"/>
      <w:pPr>
        <w:ind w:left="5040" w:hanging="360"/>
      </w:pPr>
    </w:lvl>
    <w:lvl w:ilvl="7" w:tplc="6C00D986">
      <w:start w:val="1"/>
      <w:numFmt w:val="lowerLetter"/>
      <w:lvlText w:val="%8."/>
      <w:lvlJc w:val="left"/>
      <w:pPr>
        <w:ind w:left="5760" w:hanging="360"/>
      </w:pPr>
    </w:lvl>
    <w:lvl w:ilvl="8" w:tplc="748810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1B80"/>
    <w:multiLevelType w:val="hybridMultilevel"/>
    <w:tmpl w:val="6CEC003A"/>
    <w:lvl w:ilvl="0" w:tplc="786EA0E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84670"/>
    <w:multiLevelType w:val="hybridMultilevel"/>
    <w:tmpl w:val="EA4E4E12"/>
    <w:lvl w:ilvl="0" w:tplc="749278A2">
      <w:start w:val="1"/>
      <w:numFmt w:val="decimal"/>
      <w:lvlText w:val="%1."/>
      <w:lvlJc w:val="left"/>
      <w:pPr>
        <w:ind w:left="720" w:hanging="360"/>
      </w:pPr>
    </w:lvl>
    <w:lvl w:ilvl="1" w:tplc="496AD708">
      <w:start w:val="1"/>
      <w:numFmt w:val="decimal"/>
      <w:lvlText w:val="%2."/>
      <w:lvlJc w:val="left"/>
      <w:pPr>
        <w:ind w:left="1440" w:hanging="360"/>
      </w:pPr>
    </w:lvl>
    <w:lvl w:ilvl="2" w:tplc="D1AE9072">
      <w:start w:val="1"/>
      <w:numFmt w:val="lowerRoman"/>
      <w:lvlText w:val="%3."/>
      <w:lvlJc w:val="right"/>
      <w:pPr>
        <w:ind w:left="2160" w:hanging="180"/>
      </w:pPr>
    </w:lvl>
    <w:lvl w:ilvl="3" w:tplc="FAA41B68">
      <w:start w:val="1"/>
      <w:numFmt w:val="decimal"/>
      <w:lvlText w:val="%4."/>
      <w:lvlJc w:val="left"/>
      <w:pPr>
        <w:ind w:left="2880" w:hanging="360"/>
      </w:pPr>
    </w:lvl>
    <w:lvl w:ilvl="4" w:tplc="CC6830E2">
      <w:start w:val="1"/>
      <w:numFmt w:val="lowerLetter"/>
      <w:lvlText w:val="%5."/>
      <w:lvlJc w:val="left"/>
      <w:pPr>
        <w:ind w:left="3600" w:hanging="360"/>
      </w:pPr>
    </w:lvl>
    <w:lvl w:ilvl="5" w:tplc="DB5E6764">
      <w:start w:val="1"/>
      <w:numFmt w:val="lowerRoman"/>
      <w:lvlText w:val="%6."/>
      <w:lvlJc w:val="right"/>
      <w:pPr>
        <w:ind w:left="4320" w:hanging="180"/>
      </w:pPr>
    </w:lvl>
    <w:lvl w:ilvl="6" w:tplc="C6205C94">
      <w:start w:val="1"/>
      <w:numFmt w:val="decimal"/>
      <w:lvlText w:val="%7."/>
      <w:lvlJc w:val="left"/>
      <w:pPr>
        <w:ind w:left="5040" w:hanging="360"/>
      </w:pPr>
    </w:lvl>
    <w:lvl w:ilvl="7" w:tplc="19182106">
      <w:start w:val="1"/>
      <w:numFmt w:val="lowerLetter"/>
      <w:lvlText w:val="%8."/>
      <w:lvlJc w:val="left"/>
      <w:pPr>
        <w:ind w:left="5760" w:hanging="360"/>
      </w:pPr>
    </w:lvl>
    <w:lvl w:ilvl="8" w:tplc="516E5AB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75F58"/>
    <w:multiLevelType w:val="hybridMultilevel"/>
    <w:tmpl w:val="2190116E"/>
    <w:lvl w:ilvl="0" w:tplc="15ACD1BA">
      <w:start w:val="1"/>
      <w:numFmt w:val="decimal"/>
      <w:lvlText w:val="%1."/>
      <w:lvlJc w:val="left"/>
      <w:pPr>
        <w:ind w:left="720" w:hanging="360"/>
      </w:pPr>
    </w:lvl>
    <w:lvl w:ilvl="1" w:tplc="613A8948">
      <w:start w:val="1"/>
      <w:numFmt w:val="lowerLetter"/>
      <w:lvlText w:val="%2."/>
      <w:lvlJc w:val="left"/>
      <w:pPr>
        <w:ind w:left="1440" w:hanging="360"/>
      </w:pPr>
    </w:lvl>
    <w:lvl w:ilvl="2" w:tplc="07C67950">
      <w:start w:val="1"/>
      <w:numFmt w:val="lowerRoman"/>
      <w:lvlText w:val="%3."/>
      <w:lvlJc w:val="right"/>
      <w:pPr>
        <w:ind w:left="2160" w:hanging="180"/>
      </w:pPr>
    </w:lvl>
    <w:lvl w:ilvl="3" w:tplc="852C62AA">
      <w:start w:val="1"/>
      <w:numFmt w:val="decimal"/>
      <w:lvlText w:val="%4."/>
      <w:lvlJc w:val="left"/>
      <w:pPr>
        <w:ind w:left="2880" w:hanging="360"/>
      </w:pPr>
    </w:lvl>
    <w:lvl w:ilvl="4" w:tplc="8C7A8ABA">
      <w:start w:val="1"/>
      <w:numFmt w:val="lowerLetter"/>
      <w:lvlText w:val="%5."/>
      <w:lvlJc w:val="left"/>
      <w:pPr>
        <w:ind w:left="3600" w:hanging="360"/>
      </w:pPr>
    </w:lvl>
    <w:lvl w:ilvl="5" w:tplc="A7FC0EB0">
      <w:start w:val="1"/>
      <w:numFmt w:val="lowerRoman"/>
      <w:lvlText w:val="%6."/>
      <w:lvlJc w:val="right"/>
      <w:pPr>
        <w:ind w:left="4320" w:hanging="180"/>
      </w:pPr>
    </w:lvl>
    <w:lvl w:ilvl="6" w:tplc="D7AA4374">
      <w:start w:val="1"/>
      <w:numFmt w:val="decimal"/>
      <w:lvlText w:val="%7."/>
      <w:lvlJc w:val="left"/>
      <w:pPr>
        <w:ind w:left="5040" w:hanging="360"/>
      </w:pPr>
    </w:lvl>
    <w:lvl w:ilvl="7" w:tplc="37845130">
      <w:start w:val="1"/>
      <w:numFmt w:val="lowerLetter"/>
      <w:lvlText w:val="%8."/>
      <w:lvlJc w:val="left"/>
      <w:pPr>
        <w:ind w:left="5760" w:hanging="360"/>
      </w:pPr>
    </w:lvl>
    <w:lvl w:ilvl="8" w:tplc="1D3CC85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A1B"/>
    <w:multiLevelType w:val="hybridMultilevel"/>
    <w:tmpl w:val="D70A2B8A"/>
    <w:lvl w:ilvl="0" w:tplc="B9B4B2A8">
      <w:start w:val="1"/>
      <w:numFmt w:val="decimal"/>
      <w:lvlText w:val="%1."/>
      <w:lvlJc w:val="left"/>
      <w:pPr>
        <w:ind w:left="720" w:hanging="360"/>
      </w:pPr>
    </w:lvl>
    <w:lvl w:ilvl="1" w:tplc="6A5A5F94">
      <w:start w:val="1"/>
      <w:numFmt w:val="lowerLetter"/>
      <w:lvlText w:val="%2."/>
      <w:lvlJc w:val="left"/>
      <w:pPr>
        <w:ind w:left="1440" w:hanging="360"/>
      </w:pPr>
    </w:lvl>
    <w:lvl w:ilvl="2" w:tplc="261A3768">
      <w:start w:val="1"/>
      <w:numFmt w:val="lowerRoman"/>
      <w:lvlText w:val="%3."/>
      <w:lvlJc w:val="right"/>
      <w:pPr>
        <w:ind w:left="2160" w:hanging="180"/>
      </w:pPr>
    </w:lvl>
    <w:lvl w:ilvl="3" w:tplc="1F8218C2">
      <w:start w:val="1"/>
      <w:numFmt w:val="decimal"/>
      <w:lvlText w:val="%4."/>
      <w:lvlJc w:val="left"/>
      <w:pPr>
        <w:ind w:left="2880" w:hanging="360"/>
      </w:pPr>
    </w:lvl>
    <w:lvl w:ilvl="4" w:tplc="1B9EDDB8">
      <w:start w:val="1"/>
      <w:numFmt w:val="lowerLetter"/>
      <w:lvlText w:val="%5."/>
      <w:lvlJc w:val="left"/>
      <w:pPr>
        <w:ind w:left="3600" w:hanging="360"/>
      </w:pPr>
    </w:lvl>
    <w:lvl w:ilvl="5" w:tplc="5C6AECAA">
      <w:start w:val="1"/>
      <w:numFmt w:val="lowerRoman"/>
      <w:lvlText w:val="%6."/>
      <w:lvlJc w:val="right"/>
      <w:pPr>
        <w:ind w:left="4320" w:hanging="180"/>
      </w:pPr>
    </w:lvl>
    <w:lvl w:ilvl="6" w:tplc="F8A0A190">
      <w:start w:val="1"/>
      <w:numFmt w:val="decimal"/>
      <w:lvlText w:val="%7."/>
      <w:lvlJc w:val="left"/>
      <w:pPr>
        <w:ind w:left="5040" w:hanging="360"/>
      </w:pPr>
    </w:lvl>
    <w:lvl w:ilvl="7" w:tplc="BA108FEC">
      <w:start w:val="1"/>
      <w:numFmt w:val="lowerLetter"/>
      <w:lvlText w:val="%8."/>
      <w:lvlJc w:val="left"/>
      <w:pPr>
        <w:ind w:left="5760" w:hanging="360"/>
      </w:pPr>
    </w:lvl>
    <w:lvl w:ilvl="8" w:tplc="CDEECEB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34C88"/>
    <w:multiLevelType w:val="hybridMultilevel"/>
    <w:tmpl w:val="7A3A8568"/>
    <w:lvl w:ilvl="0" w:tplc="62863DB0">
      <w:start w:val="1"/>
      <w:numFmt w:val="decimal"/>
      <w:lvlText w:val="%1."/>
      <w:lvlJc w:val="left"/>
      <w:pPr>
        <w:ind w:left="720" w:hanging="360"/>
      </w:pPr>
    </w:lvl>
    <w:lvl w:ilvl="1" w:tplc="EC56667E">
      <w:start w:val="1"/>
      <w:numFmt w:val="lowerLetter"/>
      <w:lvlText w:val="%2."/>
      <w:lvlJc w:val="left"/>
      <w:pPr>
        <w:ind w:left="1440" w:hanging="360"/>
      </w:pPr>
    </w:lvl>
    <w:lvl w:ilvl="2" w:tplc="87D20774">
      <w:start w:val="1"/>
      <w:numFmt w:val="lowerRoman"/>
      <w:lvlText w:val="%3."/>
      <w:lvlJc w:val="right"/>
      <w:pPr>
        <w:ind w:left="2160" w:hanging="180"/>
      </w:pPr>
    </w:lvl>
    <w:lvl w:ilvl="3" w:tplc="2758DDCE">
      <w:start w:val="1"/>
      <w:numFmt w:val="decimal"/>
      <w:lvlText w:val="%4."/>
      <w:lvlJc w:val="left"/>
      <w:pPr>
        <w:ind w:left="2880" w:hanging="360"/>
      </w:pPr>
    </w:lvl>
    <w:lvl w:ilvl="4" w:tplc="D02A932C">
      <w:start w:val="1"/>
      <w:numFmt w:val="lowerLetter"/>
      <w:lvlText w:val="%5."/>
      <w:lvlJc w:val="left"/>
      <w:pPr>
        <w:ind w:left="3600" w:hanging="360"/>
      </w:pPr>
    </w:lvl>
    <w:lvl w:ilvl="5" w:tplc="A1AA7C0A">
      <w:start w:val="1"/>
      <w:numFmt w:val="lowerRoman"/>
      <w:lvlText w:val="%6."/>
      <w:lvlJc w:val="right"/>
      <w:pPr>
        <w:ind w:left="4320" w:hanging="180"/>
      </w:pPr>
    </w:lvl>
    <w:lvl w:ilvl="6" w:tplc="EDBE3450">
      <w:start w:val="1"/>
      <w:numFmt w:val="decimal"/>
      <w:lvlText w:val="%7."/>
      <w:lvlJc w:val="left"/>
      <w:pPr>
        <w:ind w:left="5040" w:hanging="360"/>
      </w:pPr>
    </w:lvl>
    <w:lvl w:ilvl="7" w:tplc="659A35C6">
      <w:start w:val="1"/>
      <w:numFmt w:val="lowerLetter"/>
      <w:lvlText w:val="%8."/>
      <w:lvlJc w:val="left"/>
      <w:pPr>
        <w:ind w:left="5760" w:hanging="360"/>
      </w:pPr>
    </w:lvl>
    <w:lvl w:ilvl="8" w:tplc="39F49B9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03CF3"/>
    <w:multiLevelType w:val="hybridMultilevel"/>
    <w:tmpl w:val="D526A164"/>
    <w:lvl w:ilvl="0" w:tplc="3DD0DD3E">
      <w:start w:val="1"/>
      <w:numFmt w:val="decimal"/>
      <w:lvlText w:val="%1."/>
      <w:lvlJc w:val="left"/>
      <w:pPr>
        <w:ind w:left="720" w:hanging="360"/>
      </w:pPr>
    </w:lvl>
    <w:lvl w:ilvl="1" w:tplc="2AA8D7BA">
      <w:start w:val="1"/>
      <w:numFmt w:val="lowerLetter"/>
      <w:lvlText w:val="%2."/>
      <w:lvlJc w:val="left"/>
      <w:pPr>
        <w:ind w:left="1440" w:hanging="360"/>
      </w:pPr>
    </w:lvl>
    <w:lvl w:ilvl="2" w:tplc="8FAC5D4A">
      <w:start w:val="1"/>
      <w:numFmt w:val="lowerRoman"/>
      <w:lvlText w:val="%3."/>
      <w:lvlJc w:val="right"/>
      <w:pPr>
        <w:ind w:left="2160" w:hanging="180"/>
      </w:pPr>
    </w:lvl>
    <w:lvl w:ilvl="3" w:tplc="6F8CDDDA">
      <w:start w:val="1"/>
      <w:numFmt w:val="decimal"/>
      <w:lvlText w:val="%4."/>
      <w:lvlJc w:val="left"/>
      <w:pPr>
        <w:ind w:left="2880" w:hanging="360"/>
      </w:pPr>
    </w:lvl>
    <w:lvl w:ilvl="4" w:tplc="961C1706">
      <w:start w:val="1"/>
      <w:numFmt w:val="lowerLetter"/>
      <w:lvlText w:val="%5."/>
      <w:lvlJc w:val="left"/>
      <w:pPr>
        <w:ind w:left="3600" w:hanging="360"/>
      </w:pPr>
    </w:lvl>
    <w:lvl w:ilvl="5" w:tplc="833CFB76">
      <w:start w:val="1"/>
      <w:numFmt w:val="lowerRoman"/>
      <w:lvlText w:val="%6."/>
      <w:lvlJc w:val="right"/>
      <w:pPr>
        <w:ind w:left="4320" w:hanging="180"/>
      </w:pPr>
    </w:lvl>
    <w:lvl w:ilvl="6" w:tplc="A39E5B48">
      <w:start w:val="1"/>
      <w:numFmt w:val="decimal"/>
      <w:lvlText w:val="%7."/>
      <w:lvlJc w:val="left"/>
      <w:pPr>
        <w:ind w:left="5040" w:hanging="360"/>
      </w:pPr>
    </w:lvl>
    <w:lvl w:ilvl="7" w:tplc="67D6E602">
      <w:start w:val="1"/>
      <w:numFmt w:val="lowerLetter"/>
      <w:lvlText w:val="%8."/>
      <w:lvlJc w:val="left"/>
      <w:pPr>
        <w:ind w:left="5760" w:hanging="360"/>
      </w:pPr>
    </w:lvl>
    <w:lvl w:ilvl="8" w:tplc="973AFF3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04FF"/>
    <w:multiLevelType w:val="hybridMultilevel"/>
    <w:tmpl w:val="306E7184"/>
    <w:lvl w:ilvl="0" w:tplc="3DD0DD3E">
      <w:start w:val="1"/>
      <w:numFmt w:val="decimal"/>
      <w:lvlText w:val="%1."/>
      <w:lvlJc w:val="left"/>
      <w:pPr>
        <w:ind w:left="720" w:hanging="360"/>
      </w:pPr>
    </w:lvl>
    <w:lvl w:ilvl="1" w:tplc="2AA8D7BA">
      <w:start w:val="1"/>
      <w:numFmt w:val="lowerLetter"/>
      <w:lvlText w:val="%2."/>
      <w:lvlJc w:val="left"/>
      <w:pPr>
        <w:ind w:left="1440" w:hanging="360"/>
      </w:pPr>
    </w:lvl>
    <w:lvl w:ilvl="2" w:tplc="8FAC5D4A">
      <w:start w:val="1"/>
      <w:numFmt w:val="lowerRoman"/>
      <w:lvlText w:val="%3."/>
      <w:lvlJc w:val="right"/>
      <w:pPr>
        <w:ind w:left="2160" w:hanging="180"/>
      </w:pPr>
    </w:lvl>
    <w:lvl w:ilvl="3" w:tplc="6F8CDDDA">
      <w:start w:val="1"/>
      <w:numFmt w:val="decimal"/>
      <w:lvlText w:val="%4."/>
      <w:lvlJc w:val="left"/>
      <w:pPr>
        <w:ind w:left="2880" w:hanging="360"/>
      </w:pPr>
    </w:lvl>
    <w:lvl w:ilvl="4" w:tplc="961C1706">
      <w:start w:val="1"/>
      <w:numFmt w:val="lowerLetter"/>
      <w:lvlText w:val="%5."/>
      <w:lvlJc w:val="left"/>
      <w:pPr>
        <w:ind w:left="3600" w:hanging="360"/>
      </w:pPr>
    </w:lvl>
    <w:lvl w:ilvl="5" w:tplc="833CFB76">
      <w:start w:val="1"/>
      <w:numFmt w:val="lowerRoman"/>
      <w:lvlText w:val="%6."/>
      <w:lvlJc w:val="right"/>
      <w:pPr>
        <w:ind w:left="4320" w:hanging="180"/>
      </w:pPr>
    </w:lvl>
    <w:lvl w:ilvl="6" w:tplc="A39E5B48">
      <w:start w:val="1"/>
      <w:numFmt w:val="decimal"/>
      <w:lvlText w:val="%7."/>
      <w:lvlJc w:val="left"/>
      <w:pPr>
        <w:ind w:left="5040" w:hanging="360"/>
      </w:pPr>
    </w:lvl>
    <w:lvl w:ilvl="7" w:tplc="67D6E602">
      <w:start w:val="1"/>
      <w:numFmt w:val="lowerLetter"/>
      <w:lvlText w:val="%8."/>
      <w:lvlJc w:val="left"/>
      <w:pPr>
        <w:ind w:left="5760" w:hanging="360"/>
      </w:pPr>
    </w:lvl>
    <w:lvl w:ilvl="8" w:tplc="973AFF3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820F6"/>
    <w:multiLevelType w:val="hybridMultilevel"/>
    <w:tmpl w:val="465A7F28"/>
    <w:lvl w:ilvl="0" w:tplc="C8B670C0">
      <w:start w:val="1"/>
      <w:numFmt w:val="decimal"/>
      <w:lvlText w:val="%1."/>
      <w:lvlJc w:val="left"/>
      <w:pPr>
        <w:ind w:left="720" w:hanging="360"/>
      </w:pPr>
    </w:lvl>
    <w:lvl w:ilvl="1" w:tplc="F57E80E8">
      <w:start w:val="1"/>
      <w:numFmt w:val="lowerLetter"/>
      <w:lvlText w:val="%2."/>
      <w:lvlJc w:val="left"/>
      <w:pPr>
        <w:ind w:left="1440" w:hanging="360"/>
      </w:pPr>
    </w:lvl>
    <w:lvl w:ilvl="2" w:tplc="C0A0710E">
      <w:start w:val="1"/>
      <w:numFmt w:val="lowerRoman"/>
      <w:lvlText w:val="%3."/>
      <w:lvlJc w:val="right"/>
      <w:pPr>
        <w:ind w:left="2160" w:hanging="180"/>
      </w:pPr>
    </w:lvl>
    <w:lvl w:ilvl="3" w:tplc="98DC9C80">
      <w:start w:val="1"/>
      <w:numFmt w:val="decimal"/>
      <w:lvlText w:val="%4."/>
      <w:lvlJc w:val="left"/>
      <w:pPr>
        <w:ind w:left="2880" w:hanging="360"/>
      </w:pPr>
    </w:lvl>
    <w:lvl w:ilvl="4" w:tplc="8818A4DC">
      <w:start w:val="1"/>
      <w:numFmt w:val="lowerLetter"/>
      <w:lvlText w:val="%5."/>
      <w:lvlJc w:val="left"/>
      <w:pPr>
        <w:ind w:left="3600" w:hanging="360"/>
      </w:pPr>
    </w:lvl>
    <w:lvl w:ilvl="5" w:tplc="11BCCCD0">
      <w:start w:val="1"/>
      <w:numFmt w:val="lowerRoman"/>
      <w:lvlText w:val="%6."/>
      <w:lvlJc w:val="right"/>
      <w:pPr>
        <w:ind w:left="4320" w:hanging="180"/>
      </w:pPr>
    </w:lvl>
    <w:lvl w:ilvl="6" w:tplc="FC525F78">
      <w:start w:val="1"/>
      <w:numFmt w:val="decimal"/>
      <w:lvlText w:val="%7."/>
      <w:lvlJc w:val="left"/>
      <w:pPr>
        <w:ind w:left="5040" w:hanging="360"/>
      </w:pPr>
    </w:lvl>
    <w:lvl w:ilvl="7" w:tplc="D31EC408">
      <w:start w:val="1"/>
      <w:numFmt w:val="lowerLetter"/>
      <w:lvlText w:val="%8."/>
      <w:lvlJc w:val="left"/>
      <w:pPr>
        <w:ind w:left="5760" w:hanging="360"/>
      </w:pPr>
    </w:lvl>
    <w:lvl w:ilvl="8" w:tplc="FCA6275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06851"/>
    <w:multiLevelType w:val="hybridMultilevel"/>
    <w:tmpl w:val="9732CDEC"/>
    <w:lvl w:ilvl="0" w:tplc="73BA0814">
      <w:start w:val="1"/>
      <w:numFmt w:val="decimal"/>
      <w:lvlText w:val="%1."/>
      <w:lvlJc w:val="left"/>
      <w:pPr>
        <w:ind w:left="720" w:hanging="360"/>
      </w:pPr>
    </w:lvl>
    <w:lvl w:ilvl="1" w:tplc="4F78FFFC">
      <w:start w:val="1"/>
      <w:numFmt w:val="lowerLetter"/>
      <w:lvlText w:val="%2."/>
      <w:lvlJc w:val="left"/>
      <w:pPr>
        <w:ind w:left="1440" w:hanging="360"/>
      </w:pPr>
    </w:lvl>
    <w:lvl w:ilvl="2" w:tplc="019ADBFE">
      <w:start w:val="1"/>
      <w:numFmt w:val="lowerRoman"/>
      <w:lvlText w:val="%3."/>
      <w:lvlJc w:val="right"/>
      <w:pPr>
        <w:ind w:left="2160" w:hanging="180"/>
      </w:pPr>
    </w:lvl>
    <w:lvl w:ilvl="3" w:tplc="20F6F412">
      <w:start w:val="1"/>
      <w:numFmt w:val="decimal"/>
      <w:lvlText w:val="%4."/>
      <w:lvlJc w:val="left"/>
      <w:pPr>
        <w:ind w:left="2880" w:hanging="360"/>
      </w:pPr>
    </w:lvl>
    <w:lvl w:ilvl="4" w:tplc="18A4B800">
      <w:start w:val="1"/>
      <w:numFmt w:val="lowerLetter"/>
      <w:lvlText w:val="%5."/>
      <w:lvlJc w:val="left"/>
      <w:pPr>
        <w:ind w:left="3600" w:hanging="360"/>
      </w:pPr>
    </w:lvl>
    <w:lvl w:ilvl="5" w:tplc="8F02B862">
      <w:start w:val="1"/>
      <w:numFmt w:val="lowerRoman"/>
      <w:lvlText w:val="%6."/>
      <w:lvlJc w:val="right"/>
      <w:pPr>
        <w:ind w:left="4320" w:hanging="180"/>
      </w:pPr>
    </w:lvl>
    <w:lvl w:ilvl="6" w:tplc="FC72335E">
      <w:start w:val="1"/>
      <w:numFmt w:val="decimal"/>
      <w:lvlText w:val="%7."/>
      <w:lvlJc w:val="left"/>
      <w:pPr>
        <w:ind w:left="5040" w:hanging="360"/>
      </w:pPr>
    </w:lvl>
    <w:lvl w:ilvl="7" w:tplc="F6026B3E">
      <w:start w:val="1"/>
      <w:numFmt w:val="lowerLetter"/>
      <w:lvlText w:val="%8."/>
      <w:lvlJc w:val="left"/>
      <w:pPr>
        <w:ind w:left="5760" w:hanging="360"/>
      </w:pPr>
    </w:lvl>
    <w:lvl w:ilvl="8" w:tplc="8982B68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53BBF"/>
    <w:multiLevelType w:val="hybridMultilevel"/>
    <w:tmpl w:val="8E024C4E"/>
    <w:lvl w:ilvl="0" w:tplc="DA5EEBB0">
      <w:start w:val="1"/>
      <w:numFmt w:val="decimal"/>
      <w:lvlText w:val="%1."/>
      <w:lvlJc w:val="left"/>
      <w:pPr>
        <w:ind w:left="720" w:hanging="360"/>
      </w:pPr>
    </w:lvl>
    <w:lvl w:ilvl="1" w:tplc="6DC243CE">
      <w:start w:val="1"/>
      <w:numFmt w:val="lowerLetter"/>
      <w:lvlText w:val="%2."/>
      <w:lvlJc w:val="left"/>
      <w:pPr>
        <w:ind w:left="1440" w:hanging="360"/>
      </w:pPr>
    </w:lvl>
    <w:lvl w:ilvl="2" w:tplc="84C851EC">
      <w:start w:val="1"/>
      <w:numFmt w:val="lowerRoman"/>
      <w:lvlText w:val="%3."/>
      <w:lvlJc w:val="right"/>
      <w:pPr>
        <w:ind w:left="2160" w:hanging="180"/>
      </w:pPr>
    </w:lvl>
    <w:lvl w:ilvl="3" w:tplc="4E7203F6">
      <w:start w:val="1"/>
      <w:numFmt w:val="decimal"/>
      <w:lvlText w:val="%4."/>
      <w:lvlJc w:val="left"/>
      <w:pPr>
        <w:ind w:left="2880" w:hanging="360"/>
      </w:pPr>
    </w:lvl>
    <w:lvl w:ilvl="4" w:tplc="3C8E91B8">
      <w:start w:val="1"/>
      <w:numFmt w:val="lowerLetter"/>
      <w:lvlText w:val="%5."/>
      <w:lvlJc w:val="left"/>
      <w:pPr>
        <w:ind w:left="3600" w:hanging="360"/>
      </w:pPr>
    </w:lvl>
    <w:lvl w:ilvl="5" w:tplc="BDEC9592">
      <w:start w:val="1"/>
      <w:numFmt w:val="lowerRoman"/>
      <w:lvlText w:val="%6."/>
      <w:lvlJc w:val="right"/>
      <w:pPr>
        <w:ind w:left="4320" w:hanging="180"/>
      </w:pPr>
    </w:lvl>
    <w:lvl w:ilvl="6" w:tplc="8688750A">
      <w:start w:val="1"/>
      <w:numFmt w:val="decimal"/>
      <w:lvlText w:val="%7."/>
      <w:lvlJc w:val="left"/>
      <w:pPr>
        <w:ind w:left="5040" w:hanging="360"/>
      </w:pPr>
    </w:lvl>
    <w:lvl w:ilvl="7" w:tplc="691A8588">
      <w:start w:val="1"/>
      <w:numFmt w:val="lowerLetter"/>
      <w:lvlText w:val="%8."/>
      <w:lvlJc w:val="left"/>
      <w:pPr>
        <w:ind w:left="5760" w:hanging="360"/>
      </w:pPr>
    </w:lvl>
    <w:lvl w:ilvl="8" w:tplc="3A88C4A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16F3D"/>
    <w:multiLevelType w:val="hybridMultilevel"/>
    <w:tmpl w:val="7076D76C"/>
    <w:lvl w:ilvl="0" w:tplc="CD7EE244">
      <w:start w:val="1"/>
      <w:numFmt w:val="decimal"/>
      <w:lvlText w:val="%1."/>
      <w:lvlJc w:val="left"/>
      <w:pPr>
        <w:ind w:left="720" w:hanging="360"/>
      </w:pPr>
    </w:lvl>
    <w:lvl w:ilvl="1" w:tplc="CBCE4780">
      <w:start w:val="1"/>
      <w:numFmt w:val="lowerLetter"/>
      <w:lvlText w:val="%2."/>
      <w:lvlJc w:val="left"/>
      <w:pPr>
        <w:ind w:left="1440" w:hanging="360"/>
      </w:pPr>
    </w:lvl>
    <w:lvl w:ilvl="2" w:tplc="82BC01AA">
      <w:start w:val="1"/>
      <w:numFmt w:val="lowerRoman"/>
      <w:lvlText w:val="%3."/>
      <w:lvlJc w:val="right"/>
      <w:pPr>
        <w:ind w:left="2160" w:hanging="180"/>
      </w:pPr>
    </w:lvl>
    <w:lvl w:ilvl="3" w:tplc="17E2836C">
      <w:start w:val="1"/>
      <w:numFmt w:val="decimal"/>
      <w:lvlText w:val="%4."/>
      <w:lvlJc w:val="left"/>
      <w:pPr>
        <w:ind w:left="2880" w:hanging="360"/>
      </w:pPr>
    </w:lvl>
    <w:lvl w:ilvl="4" w:tplc="2E7A6696">
      <w:start w:val="1"/>
      <w:numFmt w:val="lowerLetter"/>
      <w:lvlText w:val="%5."/>
      <w:lvlJc w:val="left"/>
      <w:pPr>
        <w:ind w:left="3600" w:hanging="360"/>
      </w:pPr>
    </w:lvl>
    <w:lvl w:ilvl="5" w:tplc="0A1071A2">
      <w:start w:val="1"/>
      <w:numFmt w:val="lowerRoman"/>
      <w:lvlText w:val="%6."/>
      <w:lvlJc w:val="right"/>
      <w:pPr>
        <w:ind w:left="4320" w:hanging="180"/>
      </w:pPr>
    </w:lvl>
    <w:lvl w:ilvl="6" w:tplc="C9FA0EA4">
      <w:start w:val="1"/>
      <w:numFmt w:val="decimal"/>
      <w:lvlText w:val="%7."/>
      <w:lvlJc w:val="left"/>
      <w:pPr>
        <w:ind w:left="5040" w:hanging="360"/>
      </w:pPr>
    </w:lvl>
    <w:lvl w:ilvl="7" w:tplc="F282E458">
      <w:start w:val="1"/>
      <w:numFmt w:val="lowerLetter"/>
      <w:lvlText w:val="%8."/>
      <w:lvlJc w:val="left"/>
      <w:pPr>
        <w:ind w:left="5760" w:hanging="360"/>
      </w:pPr>
    </w:lvl>
    <w:lvl w:ilvl="8" w:tplc="9F74990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60521"/>
    <w:multiLevelType w:val="hybridMultilevel"/>
    <w:tmpl w:val="FCE4581E"/>
    <w:lvl w:ilvl="0" w:tplc="D102DB04">
      <w:start w:val="1"/>
      <w:numFmt w:val="decimal"/>
      <w:lvlText w:val="%1."/>
      <w:lvlJc w:val="left"/>
      <w:pPr>
        <w:ind w:left="720" w:hanging="360"/>
      </w:pPr>
    </w:lvl>
    <w:lvl w:ilvl="1" w:tplc="EBA48188">
      <w:start w:val="1"/>
      <w:numFmt w:val="lowerLetter"/>
      <w:lvlText w:val="%2."/>
      <w:lvlJc w:val="left"/>
      <w:pPr>
        <w:ind w:left="1440" w:hanging="360"/>
      </w:pPr>
    </w:lvl>
    <w:lvl w:ilvl="2" w:tplc="DD360ACA">
      <w:start w:val="1"/>
      <w:numFmt w:val="lowerRoman"/>
      <w:lvlText w:val="%3."/>
      <w:lvlJc w:val="right"/>
      <w:pPr>
        <w:ind w:left="2160" w:hanging="180"/>
      </w:pPr>
    </w:lvl>
    <w:lvl w:ilvl="3" w:tplc="54268A4E">
      <w:start w:val="1"/>
      <w:numFmt w:val="decimal"/>
      <w:lvlText w:val="%4."/>
      <w:lvlJc w:val="left"/>
      <w:pPr>
        <w:ind w:left="2880" w:hanging="360"/>
      </w:pPr>
    </w:lvl>
    <w:lvl w:ilvl="4" w:tplc="5FE06AEE">
      <w:start w:val="1"/>
      <w:numFmt w:val="lowerLetter"/>
      <w:lvlText w:val="%5."/>
      <w:lvlJc w:val="left"/>
      <w:pPr>
        <w:ind w:left="3600" w:hanging="360"/>
      </w:pPr>
    </w:lvl>
    <w:lvl w:ilvl="5" w:tplc="C5C470D8">
      <w:start w:val="1"/>
      <w:numFmt w:val="lowerRoman"/>
      <w:lvlText w:val="%6."/>
      <w:lvlJc w:val="right"/>
      <w:pPr>
        <w:ind w:left="4320" w:hanging="180"/>
      </w:pPr>
    </w:lvl>
    <w:lvl w:ilvl="6" w:tplc="7DEAE7D6">
      <w:start w:val="1"/>
      <w:numFmt w:val="decimal"/>
      <w:lvlText w:val="%7."/>
      <w:lvlJc w:val="left"/>
      <w:pPr>
        <w:ind w:left="5040" w:hanging="360"/>
      </w:pPr>
    </w:lvl>
    <w:lvl w:ilvl="7" w:tplc="BD34EB40">
      <w:start w:val="1"/>
      <w:numFmt w:val="lowerLetter"/>
      <w:lvlText w:val="%8."/>
      <w:lvlJc w:val="left"/>
      <w:pPr>
        <w:ind w:left="5760" w:hanging="360"/>
      </w:pPr>
    </w:lvl>
    <w:lvl w:ilvl="8" w:tplc="B3FC3FC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C3364"/>
    <w:multiLevelType w:val="hybridMultilevel"/>
    <w:tmpl w:val="A7D8A4CA"/>
    <w:lvl w:ilvl="0" w:tplc="786EA0E0">
      <w:start w:val="1"/>
      <w:numFmt w:val="decimal"/>
      <w:lvlText w:val="%1."/>
      <w:lvlJc w:val="left"/>
      <w:pPr>
        <w:ind w:left="720" w:hanging="360"/>
      </w:pPr>
    </w:lvl>
    <w:lvl w:ilvl="1" w:tplc="502E5A92">
      <w:start w:val="1"/>
      <w:numFmt w:val="lowerLetter"/>
      <w:lvlText w:val="%2."/>
      <w:lvlJc w:val="left"/>
      <w:pPr>
        <w:ind w:left="1440" w:hanging="360"/>
      </w:pPr>
    </w:lvl>
    <w:lvl w:ilvl="2" w:tplc="EF70277A">
      <w:start w:val="1"/>
      <w:numFmt w:val="lowerRoman"/>
      <w:lvlText w:val="%3."/>
      <w:lvlJc w:val="right"/>
      <w:pPr>
        <w:ind w:left="2160" w:hanging="180"/>
      </w:pPr>
    </w:lvl>
    <w:lvl w:ilvl="3" w:tplc="C4BE4F14">
      <w:start w:val="1"/>
      <w:numFmt w:val="decimal"/>
      <w:lvlText w:val="%4."/>
      <w:lvlJc w:val="left"/>
      <w:pPr>
        <w:ind w:left="2880" w:hanging="360"/>
      </w:pPr>
    </w:lvl>
    <w:lvl w:ilvl="4" w:tplc="056C723E">
      <w:start w:val="1"/>
      <w:numFmt w:val="lowerLetter"/>
      <w:lvlText w:val="%5."/>
      <w:lvlJc w:val="left"/>
      <w:pPr>
        <w:ind w:left="3600" w:hanging="360"/>
      </w:pPr>
    </w:lvl>
    <w:lvl w:ilvl="5" w:tplc="3A4E0CA4">
      <w:start w:val="1"/>
      <w:numFmt w:val="lowerRoman"/>
      <w:lvlText w:val="%6."/>
      <w:lvlJc w:val="right"/>
      <w:pPr>
        <w:ind w:left="4320" w:hanging="180"/>
      </w:pPr>
    </w:lvl>
    <w:lvl w:ilvl="6" w:tplc="3E62891A">
      <w:start w:val="1"/>
      <w:numFmt w:val="decimal"/>
      <w:lvlText w:val="%7."/>
      <w:lvlJc w:val="left"/>
      <w:pPr>
        <w:ind w:left="5040" w:hanging="360"/>
      </w:pPr>
    </w:lvl>
    <w:lvl w:ilvl="7" w:tplc="187E1786">
      <w:start w:val="1"/>
      <w:numFmt w:val="lowerLetter"/>
      <w:lvlText w:val="%8."/>
      <w:lvlJc w:val="left"/>
      <w:pPr>
        <w:ind w:left="5760" w:hanging="360"/>
      </w:pPr>
    </w:lvl>
    <w:lvl w:ilvl="8" w:tplc="BAC48A1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21A33"/>
    <w:multiLevelType w:val="hybridMultilevel"/>
    <w:tmpl w:val="954032C8"/>
    <w:lvl w:ilvl="0" w:tplc="6B4831F8">
      <w:start w:val="1"/>
      <w:numFmt w:val="decimal"/>
      <w:lvlText w:val="%1."/>
      <w:lvlJc w:val="left"/>
      <w:pPr>
        <w:ind w:left="720" w:hanging="360"/>
      </w:pPr>
    </w:lvl>
    <w:lvl w:ilvl="1" w:tplc="4D3665CE">
      <w:start w:val="1"/>
      <w:numFmt w:val="lowerLetter"/>
      <w:lvlText w:val="%2."/>
      <w:lvlJc w:val="left"/>
      <w:pPr>
        <w:ind w:left="1440" w:hanging="360"/>
      </w:pPr>
    </w:lvl>
    <w:lvl w:ilvl="2" w:tplc="EEF4A2C0">
      <w:start w:val="1"/>
      <w:numFmt w:val="lowerRoman"/>
      <w:lvlText w:val="%3."/>
      <w:lvlJc w:val="right"/>
      <w:pPr>
        <w:ind w:left="2160" w:hanging="180"/>
      </w:pPr>
    </w:lvl>
    <w:lvl w:ilvl="3" w:tplc="3CDA01BA">
      <w:start w:val="1"/>
      <w:numFmt w:val="decimal"/>
      <w:lvlText w:val="%4."/>
      <w:lvlJc w:val="left"/>
      <w:pPr>
        <w:ind w:left="2880" w:hanging="360"/>
      </w:pPr>
    </w:lvl>
    <w:lvl w:ilvl="4" w:tplc="815895A4">
      <w:start w:val="1"/>
      <w:numFmt w:val="lowerLetter"/>
      <w:lvlText w:val="%5."/>
      <w:lvlJc w:val="left"/>
      <w:pPr>
        <w:ind w:left="3600" w:hanging="360"/>
      </w:pPr>
    </w:lvl>
    <w:lvl w:ilvl="5" w:tplc="3E00118C">
      <w:start w:val="1"/>
      <w:numFmt w:val="lowerRoman"/>
      <w:lvlText w:val="%6."/>
      <w:lvlJc w:val="right"/>
      <w:pPr>
        <w:ind w:left="4320" w:hanging="180"/>
      </w:pPr>
    </w:lvl>
    <w:lvl w:ilvl="6" w:tplc="76F07218">
      <w:start w:val="1"/>
      <w:numFmt w:val="decimal"/>
      <w:lvlText w:val="%7."/>
      <w:lvlJc w:val="left"/>
      <w:pPr>
        <w:ind w:left="5040" w:hanging="360"/>
      </w:pPr>
    </w:lvl>
    <w:lvl w:ilvl="7" w:tplc="A59CD7CC">
      <w:start w:val="1"/>
      <w:numFmt w:val="lowerLetter"/>
      <w:lvlText w:val="%8."/>
      <w:lvlJc w:val="left"/>
      <w:pPr>
        <w:ind w:left="5760" w:hanging="360"/>
      </w:pPr>
    </w:lvl>
    <w:lvl w:ilvl="8" w:tplc="3F7C07A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72A5E"/>
    <w:multiLevelType w:val="hybridMultilevel"/>
    <w:tmpl w:val="D526A164"/>
    <w:lvl w:ilvl="0" w:tplc="3DD0DD3E">
      <w:start w:val="1"/>
      <w:numFmt w:val="decimal"/>
      <w:lvlText w:val="%1."/>
      <w:lvlJc w:val="left"/>
      <w:pPr>
        <w:ind w:left="720" w:hanging="360"/>
      </w:pPr>
    </w:lvl>
    <w:lvl w:ilvl="1" w:tplc="2AA8D7BA">
      <w:start w:val="1"/>
      <w:numFmt w:val="lowerLetter"/>
      <w:lvlText w:val="%2."/>
      <w:lvlJc w:val="left"/>
      <w:pPr>
        <w:ind w:left="1440" w:hanging="360"/>
      </w:pPr>
    </w:lvl>
    <w:lvl w:ilvl="2" w:tplc="8FAC5D4A">
      <w:start w:val="1"/>
      <w:numFmt w:val="lowerRoman"/>
      <w:lvlText w:val="%3."/>
      <w:lvlJc w:val="right"/>
      <w:pPr>
        <w:ind w:left="2160" w:hanging="180"/>
      </w:pPr>
    </w:lvl>
    <w:lvl w:ilvl="3" w:tplc="6F8CDDDA">
      <w:start w:val="1"/>
      <w:numFmt w:val="decimal"/>
      <w:lvlText w:val="%4."/>
      <w:lvlJc w:val="left"/>
      <w:pPr>
        <w:ind w:left="2880" w:hanging="360"/>
      </w:pPr>
    </w:lvl>
    <w:lvl w:ilvl="4" w:tplc="961C1706">
      <w:start w:val="1"/>
      <w:numFmt w:val="lowerLetter"/>
      <w:lvlText w:val="%5."/>
      <w:lvlJc w:val="left"/>
      <w:pPr>
        <w:ind w:left="3600" w:hanging="360"/>
      </w:pPr>
    </w:lvl>
    <w:lvl w:ilvl="5" w:tplc="833CFB76">
      <w:start w:val="1"/>
      <w:numFmt w:val="lowerRoman"/>
      <w:lvlText w:val="%6."/>
      <w:lvlJc w:val="right"/>
      <w:pPr>
        <w:ind w:left="4320" w:hanging="180"/>
      </w:pPr>
    </w:lvl>
    <w:lvl w:ilvl="6" w:tplc="A39E5B48">
      <w:start w:val="1"/>
      <w:numFmt w:val="decimal"/>
      <w:lvlText w:val="%7."/>
      <w:lvlJc w:val="left"/>
      <w:pPr>
        <w:ind w:left="5040" w:hanging="360"/>
      </w:pPr>
    </w:lvl>
    <w:lvl w:ilvl="7" w:tplc="67D6E602">
      <w:start w:val="1"/>
      <w:numFmt w:val="lowerLetter"/>
      <w:lvlText w:val="%8."/>
      <w:lvlJc w:val="left"/>
      <w:pPr>
        <w:ind w:left="5760" w:hanging="360"/>
      </w:pPr>
    </w:lvl>
    <w:lvl w:ilvl="8" w:tplc="973AFF3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12"/>
  </w:num>
  <w:num w:numId="5">
    <w:abstractNumId w:val="9"/>
  </w:num>
  <w:num w:numId="6">
    <w:abstractNumId w:val="5"/>
  </w:num>
  <w:num w:numId="7">
    <w:abstractNumId w:val="4"/>
  </w:num>
  <w:num w:numId="8">
    <w:abstractNumId w:val="11"/>
  </w:num>
  <w:num w:numId="9">
    <w:abstractNumId w:val="6"/>
  </w:num>
  <w:num w:numId="10">
    <w:abstractNumId w:val="3"/>
  </w:num>
  <w:num w:numId="11">
    <w:abstractNumId w:val="1"/>
  </w:num>
  <w:num w:numId="12">
    <w:abstractNumId w:val="13"/>
  </w:num>
  <w:num w:numId="13">
    <w:abstractNumId w:val="14"/>
  </w:num>
  <w:num w:numId="14">
    <w:abstractNumId w:val="0"/>
  </w:num>
  <w:num w:numId="15">
    <w:abstractNumId w:val="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E29A96"/>
    <w:rsid w:val="00074939"/>
    <w:rsid w:val="000B7B0E"/>
    <w:rsid w:val="000E33B7"/>
    <w:rsid w:val="001622A7"/>
    <w:rsid w:val="00173FAA"/>
    <w:rsid w:val="001B4CD2"/>
    <w:rsid w:val="001D5E83"/>
    <w:rsid w:val="001F75F9"/>
    <w:rsid w:val="002520FB"/>
    <w:rsid w:val="002871C4"/>
    <w:rsid w:val="002E056C"/>
    <w:rsid w:val="002E2BB3"/>
    <w:rsid w:val="00320E2B"/>
    <w:rsid w:val="00376F52"/>
    <w:rsid w:val="004515BD"/>
    <w:rsid w:val="0047537B"/>
    <w:rsid w:val="00482C31"/>
    <w:rsid w:val="004D5F37"/>
    <w:rsid w:val="00565941"/>
    <w:rsid w:val="00603412"/>
    <w:rsid w:val="00625A25"/>
    <w:rsid w:val="00645B63"/>
    <w:rsid w:val="00656C9B"/>
    <w:rsid w:val="00673ABA"/>
    <w:rsid w:val="006E22C4"/>
    <w:rsid w:val="006F8457"/>
    <w:rsid w:val="00745CF6"/>
    <w:rsid w:val="00774237"/>
    <w:rsid w:val="00776F7B"/>
    <w:rsid w:val="007907F6"/>
    <w:rsid w:val="0079284D"/>
    <w:rsid w:val="00795E9B"/>
    <w:rsid w:val="007A428C"/>
    <w:rsid w:val="008241BF"/>
    <w:rsid w:val="0088536B"/>
    <w:rsid w:val="008A67EC"/>
    <w:rsid w:val="008C4D20"/>
    <w:rsid w:val="009C305F"/>
    <w:rsid w:val="009F423C"/>
    <w:rsid w:val="00A9B2D8"/>
    <w:rsid w:val="00AE047D"/>
    <w:rsid w:val="00B249FF"/>
    <w:rsid w:val="00B37F02"/>
    <w:rsid w:val="00BF608D"/>
    <w:rsid w:val="00C12092"/>
    <w:rsid w:val="00C4438C"/>
    <w:rsid w:val="00C77908"/>
    <w:rsid w:val="00C812D8"/>
    <w:rsid w:val="00CF4952"/>
    <w:rsid w:val="00D3767C"/>
    <w:rsid w:val="00D4050E"/>
    <w:rsid w:val="00D638C0"/>
    <w:rsid w:val="00DF551F"/>
    <w:rsid w:val="00E0181B"/>
    <w:rsid w:val="00E07D39"/>
    <w:rsid w:val="00E26DF1"/>
    <w:rsid w:val="00E67E4D"/>
    <w:rsid w:val="00E937D5"/>
    <w:rsid w:val="00EA1075"/>
    <w:rsid w:val="00F3095D"/>
    <w:rsid w:val="00F32678"/>
    <w:rsid w:val="00F57E85"/>
    <w:rsid w:val="0132059F"/>
    <w:rsid w:val="0162F859"/>
    <w:rsid w:val="01D3380A"/>
    <w:rsid w:val="02160A45"/>
    <w:rsid w:val="023AD3C1"/>
    <w:rsid w:val="0263BEC6"/>
    <w:rsid w:val="06148D05"/>
    <w:rsid w:val="06E3627E"/>
    <w:rsid w:val="07FE1ADC"/>
    <w:rsid w:val="082FB746"/>
    <w:rsid w:val="0977786C"/>
    <w:rsid w:val="09CEED18"/>
    <w:rsid w:val="0AE6DA6F"/>
    <w:rsid w:val="0AF95644"/>
    <w:rsid w:val="0C498C46"/>
    <w:rsid w:val="0CBD098A"/>
    <w:rsid w:val="0CE29A96"/>
    <w:rsid w:val="0FF2580B"/>
    <w:rsid w:val="104C99CC"/>
    <w:rsid w:val="10844B15"/>
    <w:rsid w:val="1106E42A"/>
    <w:rsid w:val="1321DF2E"/>
    <w:rsid w:val="1338A7F5"/>
    <w:rsid w:val="13986D02"/>
    <w:rsid w:val="13DAAC77"/>
    <w:rsid w:val="1407AE9C"/>
    <w:rsid w:val="14C9D650"/>
    <w:rsid w:val="14FFBE1D"/>
    <w:rsid w:val="15D7C971"/>
    <w:rsid w:val="166E9C08"/>
    <w:rsid w:val="1707BFB3"/>
    <w:rsid w:val="1715538B"/>
    <w:rsid w:val="1796C7D0"/>
    <w:rsid w:val="17D221E2"/>
    <w:rsid w:val="17F048CF"/>
    <w:rsid w:val="19706CB0"/>
    <w:rsid w:val="1994F0FE"/>
    <w:rsid w:val="19D18218"/>
    <w:rsid w:val="1A444CE6"/>
    <w:rsid w:val="1B4B8216"/>
    <w:rsid w:val="1C2D7B83"/>
    <w:rsid w:val="1E863B94"/>
    <w:rsid w:val="204D7CFA"/>
    <w:rsid w:val="207C969F"/>
    <w:rsid w:val="217A8637"/>
    <w:rsid w:val="21EF19E8"/>
    <w:rsid w:val="223BC07B"/>
    <w:rsid w:val="23AD08C8"/>
    <w:rsid w:val="23F8EB85"/>
    <w:rsid w:val="2429BD5E"/>
    <w:rsid w:val="24E41691"/>
    <w:rsid w:val="24EF1474"/>
    <w:rsid w:val="266215D7"/>
    <w:rsid w:val="27F30B01"/>
    <w:rsid w:val="288300E8"/>
    <w:rsid w:val="295BC1C8"/>
    <w:rsid w:val="29F5BD8A"/>
    <w:rsid w:val="2B249007"/>
    <w:rsid w:val="2BDCB8B0"/>
    <w:rsid w:val="2BF27910"/>
    <w:rsid w:val="2C4709AC"/>
    <w:rsid w:val="2DAA45D1"/>
    <w:rsid w:val="2ECE8783"/>
    <w:rsid w:val="31361325"/>
    <w:rsid w:val="31F2C075"/>
    <w:rsid w:val="32C9E2EC"/>
    <w:rsid w:val="330758F5"/>
    <w:rsid w:val="344E3752"/>
    <w:rsid w:val="34F744EE"/>
    <w:rsid w:val="3539E169"/>
    <w:rsid w:val="3639B71C"/>
    <w:rsid w:val="3655AE0B"/>
    <w:rsid w:val="378C4F2E"/>
    <w:rsid w:val="379EB0B7"/>
    <w:rsid w:val="3806FD10"/>
    <w:rsid w:val="3A7216E5"/>
    <w:rsid w:val="3B41C0A0"/>
    <w:rsid w:val="3BE45B51"/>
    <w:rsid w:val="3D8582AB"/>
    <w:rsid w:val="3F326DC8"/>
    <w:rsid w:val="3FA2C6F9"/>
    <w:rsid w:val="3FB6FA4A"/>
    <w:rsid w:val="3FBF3638"/>
    <w:rsid w:val="4176234F"/>
    <w:rsid w:val="4195220F"/>
    <w:rsid w:val="42936A9D"/>
    <w:rsid w:val="42A40C80"/>
    <w:rsid w:val="42A67440"/>
    <w:rsid w:val="44590B75"/>
    <w:rsid w:val="453FBF19"/>
    <w:rsid w:val="460B5739"/>
    <w:rsid w:val="46D14A51"/>
    <w:rsid w:val="46FACF88"/>
    <w:rsid w:val="49E32086"/>
    <w:rsid w:val="4AE88A8A"/>
    <w:rsid w:val="4D1321B0"/>
    <w:rsid w:val="4D375315"/>
    <w:rsid w:val="4E308576"/>
    <w:rsid w:val="4E32F394"/>
    <w:rsid w:val="4E479A23"/>
    <w:rsid w:val="4EA8BC81"/>
    <w:rsid w:val="4EB2CD1A"/>
    <w:rsid w:val="515852B6"/>
    <w:rsid w:val="52E8FA53"/>
    <w:rsid w:val="538DE5C0"/>
    <w:rsid w:val="53A3488B"/>
    <w:rsid w:val="54109521"/>
    <w:rsid w:val="554585C6"/>
    <w:rsid w:val="55F15A57"/>
    <w:rsid w:val="58D55965"/>
    <w:rsid w:val="58F2DDFF"/>
    <w:rsid w:val="59CD392A"/>
    <w:rsid w:val="59DE9F4F"/>
    <w:rsid w:val="5AB4F6A9"/>
    <w:rsid w:val="5BC6D0F5"/>
    <w:rsid w:val="5D2BAA18"/>
    <w:rsid w:val="5D38CEB1"/>
    <w:rsid w:val="5DE7818D"/>
    <w:rsid w:val="5E450BA6"/>
    <w:rsid w:val="5E4D2526"/>
    <w:rsid w:val="5E5DA6E0"/>
    <w:rsid w:val="5EFD37FD"/>
    <w:rsid w:val="5FAA43BF"/>
    <w:rsid w:val="5FB3B242"/>
    <w:rsid w:val="5FC9378D"/>
    <w:rsid w:val="5FD122D2"/>
    <w:rsid w:val="6026F034"/>
    <w:rsid w:val="605D5214"/>
    <w:rsid w:val="60FEE5CB"/>
    <w:rsid w:val="6203BE36"/>
    <w:rsid w:val="624422FA"/>
    <w:rsid w:val="62BF5663"/>
    <w:rsid w:val="62EFA63C"/>
    <w:rsid w:val="6310D43B"/>
    <w:rsid w:val="633446B2"/>
    <w:rsid w:val="653D0C18"/>
    <w:rsid w:val="66732851"/>
    <w:rsid w:val="675362DE"/>
    <w:rsid w:val="6C6BE3C6"/>
    <w:rsid w:val="6D0FB92E"/>
    <w:rsid w:val="6E5DA0C1"/>
    <w:rsid w:val="6EBB358B"/>
    <w:rsid w:val="6F4C62DC"/>
    <w:rsid w:val="720CBB02"/>
    <w:rsid w:val="72BEE970"/>
    <w:rsid w:val="72E9A52D"/>
    <w:rsid w:val="735B07C2"/>
    <w:rsid w:val="7442F93C"/>
    <w:rsid w:val="74BF3640"/>
    <w:rsid w:val="75570457"/>
    <w:rsid w:val="755D37F2"/>
    <w:rsid w:val="75CF6344"/>
    <w:rsid w:val="772D2828"/>
    <w:rsid w:val="7788638B"/>
    <w:rsid w:val="789E7492"/>
    <w:rsid w:val="78C412EA"/>
    <w:rsid w:val="7997C054"/>
    <w:rsid w:val="7ADC71E1"/>
    <w:rsid w:val="7B1431FF"/>
    <w:rsid w:val="7BFB6FF0"/>
    <w:rsid w:val="7D0C1769"/>
    <w:rsid w:val="7EA36A4C"/>
    <w:rsid w:val="7F0FD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6FA4A"/>
  <w15:chartTrackingRefBased/>
  <w15:docId w15:val="{BD16C9B4-925E-4ED9-863F-910FB5F5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image" Target="/media/image5.png" Id="Rc388fcee95974ece" /><Relationship Type="http://schemas.openxmlformats.org/officeDocument/2006/relationships/image" Target="/media/image6.png" Id="R87c0ba685fa941b7" /><Relationship Type="http://schemas.openxmlformats.org/officeDocument/2006/relationships/image" Target="/media/image7.png" Id="Ra03b988e30c945d1" /><Relationship Type="http://schemas.openxmlformats.org/officeDocument/2006/relationships/image" Target="/media/image8.png" Id="Re15bee2fba10437a" /><Relationship Type="http://schemas.openxmlformats.org/officeDocument/2006/relationships/image" Target="/media/image2.jpg" Id="R2cbcec47ed2c47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B5A568A60B44BA6448CE15715F3A9" ma:contentTypeVersion="4" ma:contentTypeDescription="Create a new document." ma:contentTypeScope="" ma:versionID="9b975f52e9d4807e3a92db7db1d03153">
  <xsd:schema xmlns:xsd="http://www.w3.org/2001/XMLSchema" xmlns:xs="http://www.w3.org/2001/XMLSchema" xmlns:p="http://schemas.microsoft.com/office/2006/metadata/properties" xmlns:ns2="0c4f7b7a-ebcf-411e-a3a0-fd5d01eca54d" targetNamespace="http://schemas.microsoft.com/office/2006/metadata/properties" ma:root="true" ma:fieldsID="e31bcc5816918007e8de2790b228f832" ns2:_="">
    <xsd:import namespace="0c4f7b7a-ebcf-411e-a3a0-fd5d01eca5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f7b7a-ebcf-411e-a3a0-fd5d01eca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29C33B-B8A6-416F-BA65-AF5AA0EE55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f7b7a-ebcf-411e-a3a0-fd5d01eca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433E9B-C4E6-4A9E-90BC-013C30ACC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4BABBC-F125-43EB-86C3-F0F61339FB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Jacob J Morrissey</dc:creator>
  <keywords/>
  <dc:description/>
  <lastModifiedBy>Dylan Randall</lastModifiedBy>
  <revision>60</revision>
  <dcterms:created xsi:type="dcterms:W3CDTF">2020-04-29T03:04:00.0000000Z</dcterms:created>
  <dcterms:modified xsi:type="dcterms:W3CDTF">2020-05-01T22:29:17.5418940Z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0x01010001BB5A568A60B44BA6448CE15715F3A9</vt:lpwstr>
  </property>
</Properties>
</file>